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AD51DB" w14:textId="77777777" w:rsidR="000C57E6" w:rsidRPr="00BD5714" w:rsidRDefault="000C57E6" w:rsidP="000C57E6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</w:rPr>
      </w:pPr>
      <w:r>
        <w:rPr>
          <w:b/>
          <w:i/>
        </w:rPr>
        <w:tab/>
      </w:r>
    </w:p>
    <w:p w14:paraId="522A10FB" w14:textId="77777777" w:rsidR="000C57E6" w:rsidRPr="00BA1DD8" w:rsidRDefault="000C57E6" w:rsidP="000C57E6">
      <w:pPr>
        <w:jc w:val="center"/>
        <w:rPr>
          <w:rFonts w:ascii="Times New Roman" w:hAnsi="Times New Roman" w:cs="Times New Roman"/>
          <w:b/>
          <w:color w:val="auto"/>
        </w:rPr>
      </w:pPr>
      <w:r w:rsidRPr="00BA1DD8">
        <w:rPr>
          <w:rFonts w:ascii="Times New Roman" w:hAnsi="Times New Roman" w:cs="Times New Roman"/>
          <w:b/>
          <w:color w:val="auto"/>
        </w:rPr>
        <w:t>KARTA PRZEDMIOTU</w:t>
      </w:r>
    </w:p>
    <w:p w14:paraId="32DA3F88" w14:textId="77777777" w:rsidR="000C57E6" w:rsidRPr="00BD5714" w:rsidRDefault="000C57E6" w:rsidP="000C57E6">
      <w:pPr>
        <w:jc w:val="center"/>
        <w:rPr>
          <w:rFonts w:ascii="Times New Roman" w:hAnsi="Times New Roman" w:cs="Times New Roman"/>
          <w:b/>
          <w:color w:val="auto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0C57E6" w:rsidRPr="00845406" w14:paraId="640FFA84" w14:textId="77777777" w:rsidTr="002F4B19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40FC8" w14:textId="77777777" w:rsidR="000C57E6" w:rsidRPr="00845406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19E6184" w14:textId="46E7F952" w:rsidR="000C57E6" w:rsidRPr="00B639F3" w:rsidRDefault="0072235E" w:rsidP="00B639F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223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0413.8.ADM1P.B/C23.</w:t>
            </w:r>
            <w:r w:rsidR="002C09E7" w:rsidRPr="002C09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USTwPiPE</w:t>
            </w:r>
          </w:p>
        </w:tc>
      </w:tr>
      <w:tr w:rsidR="000C57E6" w:rsidRPr="00676E59" w14:paraId="4B11D5B1" w14:textId="77777777" w:rsidTr="002F4B19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A73A4" w14:textId="77777777" w:rsidR="000C57E6" w:rsidRPr="00845406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344AE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6E827C" w14:textId="47B7141D" w:rsidR="000C57E6" w:rsidRPr="006D325D" w:rsidRDefault="002C09E7" w:rsidP="002F4B19">
            <w:pPr>
              <w:jc w:val="center"/>
              <w:rPr>
                <w:rFonts w:ascii="Times New Roman" w:hAnsi="Times New Roman" w:cs="Times New Roman"/>
                <w:b/>
                <w:strike/>
                <w:color w:val="auto"/>
                <w:sz w:val="20"/>
                <w:szCs w:val="20"/>
                <w:lang w:val="fr-CH"/>
              </w:rPr>
            </w:pPr>
            <w:r w:rsidRPr="006020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Ustrój samorządu terytorialnego w Polsce i w państwach europejskich</w:t>
            </w:r>
            <w:r w:rsidRPr="002C09E7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</w:t>
            </w:r>
          </w:p>
          <w:p w14:paraId="1290762A" w14:textId="1406AE75" w:rsidR="00B639F3" w:rsidRPr="002C09E7" w:rsidRDefault="00B639F3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US"/>
              </w:rPr>
            </w:pPr>
            <w:r w:rsidRPr="002C09E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System of Local Government</w:t>
            </w:r>
            <w:r w:rsidR="002C09E7" w:rsidRPr="002C09E7">
              <w:rPr>
                <w:lang w:val="en-US"/>
              </w:rPr>
              <w:t xml:space="preserve"> </w:t>
            </w:r>
            <w:r w:rsidR="002C09E7" w:rsidRPr="002C09E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in Poland and in European countries</w:t>
            </w:r>
          </w:p>
        </w:tc>
      </w:tr>
      <w:tr w:rsidR="000C57E6" w:rsidRPr="00845406" w14:paraId="402A137F" w14:textId="77777777" w:rsidTr="002F4B19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FB621" w14:textId="77777777" w:rsidR="000C57E6" w:rsidRPr="00007636" w:rsidRDefault="000C57E6" w:rsidP="002F4B19">
            <w:pPr>
              <w:rPr>
                <w:rFonts w:ascii="Times New Roman" w:hAnsi="Times New Roman" w:cs="Times New Roman"/>
                <w:b/>
                <w:color w:val="auto"/>
                <w:lang w:val="fr-CH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AC6C3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7F836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</w:tbl>
    <w:p w14:paraId="293ACDD9" w14:textId="77777777" w:rsidR="000C57E6" w:rsidRPr="00BA1DD8" w:rsidRDefault="000C57E6" w:rsidP="000C57E6">
      <w:pPr>
        <w:rPr>
          <w:rFonts w:ascii="Times New Roman" w:hAnsi="Times New Roman" w:cs="Times New Roman"/>
          <w:b/>
          <w:color w:val="auto"/>
        </w:rPr>
      </w:pPr>
    </w:p>
    <w:p w14:paraId="4FF7C816" w14:textId="77777777" w:rsidR="000C57E6" w:rsidRPr="00BA1DD8" w:rsidRDefault="000C57E6" w:rsidP="000C57E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0C57E6" w:rsidRPr="00BA1DD8" w14:paraId="2B45A7DC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3CE0E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4D5AA" w14:textId="77777777" w:rsidR="000C57E6" w:rsidRPr="00845406" w:rsidRDefault="003D34D6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Administracja</w:t>
            </w:r>
          </w:p>
        </w:tc>
      </w:tr>
      <w:tr w:rsidR="000C57E6" w:rsidRPr="00BA1DD8" w14:paraId="790F081D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5793E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8FC97" w14:textId="77777777" w:rsidR="000C57E6" w:rsidRPr="00845406" w:rsidRDefault="007748D8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tudia stacjonarne</w:t>
            </w:r>
            <w:r w:rsidR="000076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niestacjonarne</w:t>
            </w:r>
          </w:p>
        </w:tc>
      </w:tr>
      <w:tr w:rsidR="000C57E6" w:rsidRPr="00BA1DD8" w14:paraId="0C1640CE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749E1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A14A2" w14:textId="77777777" w:rsidR="000C57E6" w:rsidRPr="00845406" w:rsidRDefault="007748D8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tudia pierwszego stopnia</w:t>
            </w:r>
            <w:r w:rsidR="005728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licencjackie</w:t>
            </w:r>
          </w:p>
        </w:tc>
      </w:tr>
      <w:tr w:rsidR="000C57E6" w:rsidRPr="00BA1DD8" w14:paraId="2F6069EF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0C9EB" w14:textId="77777777" w:rsidR="000C57E6" w:rsidRPr="00BA1DD8" w:rsidRDefault="000C57E6" w:rsidP="000C57E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F2739" w14:textId="77777777" w:rsidR="000C57E6" w:rsidRPr="00CD1752" w:rsidRDefault="007748D8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raktyczny</w:t>
            </w:r>
          </w:p>
        </w:tc>
      </w:tr>
      <w:tr w:rsidR="000C57E6" w:rsidRPr="00BA1DD8" w14:paraId="1BF4238C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CC074" w14:textId="77777777" w:rsidR="000C57E6" w:rsidRPr="00845406" w:rsidRDefault="000C57E6" w:rsidP="000C57E6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1.5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FF8AE" w14:textId="3E86E879" w:rsidR="000C57E6" w:rsidRPr="00845406" w:rsidRDefault="00C22F2A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Mgr Magdalena Wrońska</w:t>
            </w:r>
          </w:p>
        </w:tc>
      </w:tr>
      <w:tr w:rsidR="000C57E6" w:rsidRPr="00BA1DD8" w14:paraId="09EDFF63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480C3" w14:textId="77777777" w:rsidR="000C57E6" w:rsidRPr="005B5676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Pr="005B567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C7695" w14:textId="5470A958" w:rsidR="000C57E6" w:rsidRPr="00CD1752" w:rsidRDefault="009363F0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magdalena.wronska@ujk.edu.pl</w:t>
            </w:r>
          </w:p>
        </w:tc>
      </w:tr>
    </w:tbl>
    <w:p w14:paraId="0A6B1E5C" w14:textId="77777777" w:rsidR="000C57E6" w:rsidRPr="00845406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4A785509" w14:textId="77777777" w:rsidR="000C57E6" w:rsidRPr="00BA1DD8" w:rsidRDefault="000C57E6" w:rsidP="000C57E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0C57E6" w:rsidRPr="00BA1DD8" w14:paraId="4136E495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31B28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57BB0" w14:textId="77777777" w:rsidR="000C57E6" w:rsidRPr="009015A9" w:rsidRDefault="007748D8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015A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</w:t>
            </w:r>
            <w:r w:rsidR="000C57E6" w:rsidRPr="009015A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olski</w:t>
            </w:r>
          </w:p>
        </w:tc>
      </w:tr>
      <w:tr w:rsidR="000C57E6" w:rsidRPr="00BA1DD8" w14:paraId="796EB434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BF334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E123F" w14:textId="77777777" w:rsidR="000C57E6" w:rsidRPr="00CD1752" w:rsidRDefault="000C57E6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</w:t>
            </w:r>
          </w:p>
        </w:tc>
      </w:tr>
    </w:tbl>
    <w:p w14:paraId="27042D5F" w14:textId="77777777" w:rsidR="000C57E6" w:rsidRPr="00845406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664D605D" w14:textId="77777777" w:rsidR="000C57E6" w:rsidRPr="00845406" w:rsidRDefault="000C57E6" w:rsidP="000C57E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45406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0C57E6" w:rsidRPr="00845406" w14:paraId="403E0FCE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6BB3C" w14:textId="77777777" w:rsidR="000C57E6" w:rsidRPr="00845406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9B269" w14:textId="77777777" w:rsidR="000C57E6" w:rsidRPr="00CD1752" w:rsidRDefault="003D34D6" w:rsidP="005728BC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Wykład</w:t>
            </w:r>
          </w:p>
        </w:tc>
      </w:tr>
      <w:tr w:rsidR="000C57E6" w:rsidRPr="00845406" w14:paraId="00DA6172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12B61" w14:textId="77777777" w:rsidR="000C57E6" w:rsidRPr="00845406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9F50A" w14:textId="35415014" w:rsidR="000C57E6" w:rsidRPr="00CD1752" w:rsidRDefault="00BF45BD" w:rsidP="002F4B19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eastAsia="pl-PL"/>
              </w:rPr>
            </w:pPr>
            <w:r>
              <w:rPr>
                <w:rFonts w:hint="eastAsia"/>
                <w:sz w:val="18"/>
                <w:szCs w:val="18"/>
              </w:rPr>
              <w:t>Zajęcia w pomieszczeniach Filii oraz zdalnie przy użyciu platform dostępnych w Uczelni.</w:t>
            </w:r>
          </w:p>
        </w:tc>
      </w:tr>
      <w:tr w:rsidR="000C57E6" w:rsidRPr="00845406" w14:paraId="6193B648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8F99A" w14:textId="77777777" w:rsidR="000C57E6" w:rsidRPr="00845406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C62B6" w14:textId="77777777" w:rsidR="000C57E6" w:rsidRPr="00CD1752" w:rsidRDefault="007748D8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</w:t>
            </w:r>
            <w:r w:rsidR="000C57E6" w:rsidRPr="00CD175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aliczenie z oceną</w:t>
            </w:r>
            <w:r w:rsidR="003D34D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egzamin</w:t>
            </w:r>
          </w:p>
        </w:tc>
      </w:tr>
      <w:tr w:rsidR="000C57E6" w:rsidRPr="00845406" w14:paraId="46AAEB73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E402" w14:textId="77777777" w:rsidR="000C57E6" w:rsidRPr="00845406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C2A98" w14:textId="4976E433" w:rsidR="000C57E6" w:rsidRPr="00CD1752" w:rsidRDefault="000952D6" w:rsidP="000952D6">
            <w:pPr>
              <w:pStyle w:val="NormalnyWeb"/>
              <w:rPr>
                <w:sz w:val="18"/>
                <w:szCs w:val="18"/>
              </w:rPr>
            </w:pPr>
            <w:r w:rsidRPr="000952D6">
              <w:rPr>
                <w:sz w:val="18"/>
                <w:szCs w:val="18"/>
              </w:rPr>
              <w:t>Wykład: metody podające: prezent</w:t>
            </w:r>
            <w:r>
              <w:rPr>
                <w:sz w:val="18"/>
                <w:szCs w:val="18"/>
              </w:rPr>
              <w:t xml:space="preserve">acja multimedialna, pogadanka, </w:t>
            </w:r>
            <w:r w:rsidRPr="000952D6">
              <w:rPr>
                <w:sz w:val="18"/>
                <w:szCs w:val="18"/>
              </w:rPr>
              <w:t>Ćwiczenia: metody aktywizujące – dyskusja, praca w grupie</w:t>
            </w:r>
          </w:p>
        </w:tc>
      </w:tr>
      <w:tr w:rsidR="000C57E6" w:rsidRPr="00BA1DD8" w14:paraId="1EE22ABB" w14:textId="77777777" w:rsidTr="002F4B19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779B7" w14:textId="77777777" w:rsidR="000C57E6" w:rsidRPr="00BA1DD8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51A46" w14:textId="77777777" w:rsidR="000C57E6" w:rsidRPr="00BA1DD8" w:rsidRDefault="000C57E6" w:rsidP="002F4B1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EDE37E" w14:textId="17F7FEF0" w:rsidR="005728BC" w:rsidRDefault="00C74B4A" w:rsidP="006A0F01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733101">
              <w:rPr>
                <w:rFonts w:ascii="Times New Roman" w:hAnsi="Times New Roman" w:cs="Times New Roman"/>
                <w:sz w:val="18"/>
                <w:szCs w:val="18"/>
              </w:rPr>
              <w:t xml:space="preserve">H. Izdebski, </w:t>
            </w:r>
            <w:r w:rsidR="006A0F01" w:rsidRPr="006A0F01">
              <w:rPr>
                <w:rFonts w:ascii="Times New Roman" w:hAnsi="Times New Roman" w:cs="Times New Roman"/>
                <w:sz w:val="18"/>
                <w:szCs w:val="18"/>
              </w:rPr>
              <w:t>Samorząd terytorialny. Pionowy podział władzy</w:t>
            </w:r>
            <w:r w:rsidR="006A0F0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6A0F01" w:rsidRPr="006A0F01">
              <w:rPr>
                <w:rFonts w:ascii="Times New Roman" w:hAnsi="Times New Roman" w:cs="Times New Roman"/>
                <w:sz w:val="18"/>
                <w:szCs w:val="18"/>
              </w:rPr>
              <w:t xml:space="preserve">Wolters </w:t>
            </w:r>
            <w:proofErr w:type="spellStart"/>
            <w:r w:rsidR="006A0F01" w:rsidRPr="006A0F01">
              <w:rPr>
                <w:rFonts w:ascii="Times New Roman" w:hAnsi="Times New Roman" w:cs="Times New Roman"/>
                <w:sz w:val="18"/>
                <w:szCs w:val="18"/>
              </w:rPr>
              <w:t>Kluwer</w:t>
            </w:r>
            <w:r w:rsidR="006A0F01"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proofErr w:type="spellEnd"/>
            <w:r w:rsidR="006A0F01">
              <w:rPr>
                <w:rFonts w:ascii="Times New Roman" w:hAnsi="Times New Roman" w:cs="Times New Roman"/>
                <w:sz w:val="18"/>
                <w:szCs w:val="18"/>
              </w:rPr>
              <w:t>, Warszawa 2020</w:t>
            </w:r>
            <w:r w:rsidR="005728BC" w:rsidRPr="0073310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093E8C6E" w14:textId="72A1C684" w:rsidR="00C16D62" w:rsidRPr="00C16D62" w:rsidRDefault="00C16D62" w:rsidP="00C16D62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C16D62">
              <w:rPr>
                <w:rFonts w:ascii="Times New Roman" w:hAnsi="Times New Roman" w:cs="Times New Roman"/>
                <w:sz w:val="18"/>
                <w:szCs w:val="18"/>
              </w:rPr>
              <w:t>Europejska Karta Samorządu Lokalnego sporządzona w Strasburgu dnia 15 października 1985 r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C16D62">
              <w:rPr>
                <w:rFonts w:ascii="Times New Roman" w:hAnsi="Times New Roman" w:cs="Times New Roman"/>
                <w:sz w:val="18"/>
                <w:szCs w:val="18"/>
              </w:rPr>
              <w:t xml:space="preserve"> (Dz.U.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16D62">
              <w:rPr>
                <w:rFonts w:ascii="Times New Roman" w:hAnsi="Times New Roman" w:cs="Times New Roman"/>
                <w:sz w:val="18"/>
                <w:szCs w:val="18"/>
              </w:rPr>
              <w:t>z 1994 nr 124, poz. 607 ratyfikowana przez RP dnia 26 kwietnia 1993 r.).</w:t>
            </w:r>
          </w:p>
          <w:p w14:paraId="4E3D408C" w14:textId="608D3686" w:rsidR="000C57E6" w:rsidRPr="00733101" w:rsidRDefault="00EE2B4E" w:rsidP="00EE2B4E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P. Machalski,</w:t>
            </w:r>
            <w:r w:rsidRPr="00EE2B4E">
              <w:rPr>
                <w:rFonts w:ascii="Times New Roman" w:hAnsi="Times New Roman" w:cs="Times New Roman"/>
                <w:sz w:val="18"/>
                <w:szCs w:val="18"/>
              </w:rPr>
              <w:t xml:space="preserve"> Europa samorządowa. Samorząd terytorialny w wybranych pań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stwach Unii Europejskiej,</w:t>
            </w:r>
            <w:r w:rsidRPr="00EE2B4E">
              <w:rPr>
                <w:rFonts w:ascii="Times New Roman" w:hAnsi="Times New Roman" w:cs="Times New Roman"/>
                <w:sz w:val="18"/>
                <w:szCs w:val="18"/>
              </w:rPr>
              <w:t xml:space="preserve"> Wydawnictwo Adam Marszałek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Toruń 2018</w:t>
            </w:r>
            <w:r w:rsidR="005728BC" w:rsidRPr="0073310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0C57E6" w:rsidRPr="00BA1DD8" w14:paraId="25F76937" w14:textId="77777777" w:rsidTr="002F4B19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E02AD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99046" w14:textId="77777777" w:rsidR="000C57E6" w:rsidRPr="00BA1DD8" w:rsidRDefault="000C57E6" w:rsidP="002F4B1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096B6" w14:textId="6688A933" w:rsidR="005728BC" w:rsidRPr="00733101" w:rsidRDefault="00984E72" w:rsidP="00984E72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B. Dolnicki, Samorząd terytorialny, </w:t>
            </w:r>
            <w:r w:rsidRPr="00984E72">
              <w:rPr>
                <w:rFonts w:ascii="Times New Roman" w:hAnsi="Times New Roman" w:cs="Times New Roman"/>
                <w:sz w:val="18"/>
                <w:szCs w:val="18"/>
              </w:rPr>
              <w:t xml:space="preserve">Wolters </w:t>
            </w:r>
            <w:proofErr w:type="spellStart"/>
            <w:r w:rsidRPr="00984E72">
              <w:rPr>
                <w:rFonts w:ascii="Times New Roman" w:hAnsi="Times New Roman" w:cs="Times New Roman"/>
                <w:sz w:val="18"/>
                <w:szCs w:val="18"/>
              </w:rPr>
              <w:t>Kluwers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Warszawa 2019 </w:t>
            </w:r>
            <w:r w:rsidRPr="00984E7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21D29052" w14:textId="3FD7F696" w:rsidR="000C57E6" w:rsidRPr="00733101" w:rsidRDefault="00C74B4A" w:rsidP="00C77F6E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33101">
              <w:rPr>
                <w:rFonts w:ascii="Times New Roman" w:hAnsi="Times New Roman" w:cs="Times New Roman"/>
                <w:sz w:val="18"/>
                <w:szCs w:val="18"/>
              </w:rPr>
              <w:t xml:space="preserve">red. </w:t>
            </w:r>
            <w:r w:rsidR="001716D2">
              <w:rPr>
                <w:rFonts w:ascii="Times New Roman" w:hAnsi="Times New Roman" w:cs="Times New Roman"/>
                <w:sz w:val="18"/>
                <w:szCs w:val="18"/>
              </w:rPr>
              <w:t xml:space="preserve">Z. Stachowiak, J. </w:t>
            </w:r>
            <w:proofErr w:type="spellStart"/>
            <w:r w:rsidR="001716D2">
              <w:rPr>
                <w:rFonts w:ascii="Times New Roman" w:hAnsi="Times New Roman" w:cs="Times New Roman"/>
                <w:sz w:val="18"/>
                <w:szCs w:val="18"/>
              </w:rPr>
              <w:t>Kostrubiec</w:t>
            </w:r>
            <w:proofErr w:type="spellEnd"/>
            <w:r w:rsidR="001716D2">
              <w:rPr>
                <w:rFonts w:ascii="Times New Roman" w:hAnsi="Times New Roman" w:cs="Times New Roman"/>
                <w:sz w:val="18"/>
                <w:szCs w:val="18"/>
              </w:rPr>
              <w:t xml:space="preserve">, M. </w:t>
            </w:r>
            <w:proofErr w:type="spellStart"/>
            <w:r w:rsidR="001716D2" w:rsidRPr="001716D2">
              <w:rPr>
                <w:rFonts w:ascii="Times New Roman" w:hAnsi="Times New Roman" w:cs="Times New Roman"/>
                <w:sz w:val="18"/>
                <w:szCs w:val="18"/>
              </w:rPr>
              <w:t>Czuryk</w:t>
            </w:r>
            <w:proofErr w:type="spellEnd"/>
            <w:r w:rsidRPr="0073310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1716D2" w:rsidRPr="001716D2">
              <w:rPr>
                <w:rFonts w:ascii="Times New Roman" w:hAnsi="Times New Roman" w:cs="Times New Roman"/>
                <w:sz w:val="18"/>
                <w:szCs w:val="18"/>
              </w:rPr>
              <w:t>Samorząd terytorialny w państwach Unii Europejskiej</w:t>
            </w:r>
            <w:r w:rsidR="001716D2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C77F6E" w:rsidRPr="00C77F6E">
              <w:rPr>
                <w:rFonts w:ascii="Times New Roman" w:hAnsi="Times New Roman" w:cs="Times New Roman"/>
                <w:sz w:val="18"/>
                <w:szCs w:val="18"/>
              </w:rPr>
              <w:t>Akademia Obrony Narodowej</w:t>
            </w:r>
            <w:r w:rsidR="00C77F6E">
              <w:rPr>
                <w:rFonts w:ascii="Times New Roman" w:hAnsi="Times New Roman" w:cs="Times New Roman"/>
                <w:sz w:val="18"/>
                <w:szCs w:val="18"/>
              </w:rPr>
              <w:t>, Warszawa 2018</w:t>
            </w:r>
          </w:p>
        </w:tc>
      </w:tr>
    </w:tbl>
    <w:p w14:paraId="1F8C2B24" w14:textId="77777777" w:rsidR="000C57E6" w:rsidRPr="00845406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5F5FB47B" w14:textId="77777777" w:rsidR="000C57E6" w:rsidRDefault="000C57E6" w:rsidP="000C57E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0C57E6" w:rsidRPr="00845406" w14:paraId="2AC7E252" w14:textId="77777777" w:rsidTr="002F4B19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9BB98F" w14:textId="77777777" w:rsidR="000C57E6" w:rsidRPr="00B639F3" w:rsidRDefault="000C57E6" w:rsidP="000C57E6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(z uwzględnieniem formy zajęć)</w:t>
            </w:r>
          </w:p>
          <w:p w14:paraId="722A8BD9" w14:textId="1621BD27" w:rsidR="00B639F3" w:rsidRPr="00CD1752" w:rsidRDefault="000952D6" w:rsidP="000952D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</w:t>
            </w:r>
          </w:p>
          <w:p w14:paraId="6543E90F" w14:textId="0902CCCF" w:rsidR="004E04A4" w:rsidRDefault="000C57E6" w:rsidP="00702EC8">
            <w:pPr>
              <w:shd w:val="clear" w:color="auto" w:fill="FFFFFF"/>
              <w:ind w:right="3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D1752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 xml:space="preserve">C1. </w:t>
            </w:r>
            <w:r w:rsidR="00D92B45">
              <w:rPr>
                <w:rFonts w:ascii="Times New Roman" w:hAnsi="Times New Roman" w:cs="Times New Roman"/>
                <w:sz w:val="18"/>
                <w:szCs w:val="18"/>
              </w:rPr>
              <w:t>Rozszerzanie</w:t>
            </w:r>
            <w:bookmarkStart w:id="0" w:name="_GoBack"/>
            <w:bookmarkEnd w:id="0"/>
            <w:r w:rsidR="000952D6">
              <w:rPr>
                <w:rFonts w:ascii="Times New Roman" w:hAnsi="Times New Roman" w:cs="Times New Roman"/>
                <w:sz w:val="18"/>
                <w:szCs w:val="18"/>
              </w:rPr>
              <w:t xml:space="preserve"> wiedzy na temat</w:t>
            </w:r>
            <w:r w:rsidR="00B639F3" w:rsidRPr="004E04A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952D6">
              <w:rPr>
                <w:rFonts w:ascii="Times New Roman" w:hAnsi="Times New Roman" w:cs="Times New Roman"/>
                <w:sz w:val="18"/>
                <w:szCs w:val="18"/>
              </w:rPr>
              <w:t>funkcjonowania współczesnych samorządów terytorialnych</w:t>
            </w:r>
            <w:r w:rsidR="00B639F3" w:rsidRPr="004E04A4">
              <w:rPr>
                <w:rFonts w:ascii="Times New Roman" w:hAnsi="Times New Roman" w:cs="Times New Roman"/>
                <w:sz w:val="18"/>
                <w:szCs w:val="18"/>
              </w:rPr>
              <w:t xml:space="preserve"> w Polsce i innych krajach Unii </w:t>
            </w:r>
          </w:p>
          <w:p w14:paraId="522E8C52" w14:textId="77777777" w:rsidR="000952D6" w:rsidRDefault="00B639F3" w:rsidP="00702EC8">
            <w:pPr>
              <w:shd w:val="clear" w:color="auto" w:fill="FFFFFF"/>
              <w:ind w:right="3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E04A4">
              <w:rPr>
                <w:rFonts w:ascii="Times New Roman" w:hAnsi="Times New Roman" w:cs="Times New Roman"/>
                <w:sz w:val="18"/>
                <w:szCs w:val="18"/>
              </w:rPr>
              <w:t>Europejskiej.</w:t>
            </w:r>
          </w:p>
          <w:p w14:paraId="276242BB" w14:textId="584161B7" w:rsidR="000C57E6" w:rsidRDefault="00676E59" w:rsidP="00702EC8">
            <w:pPr>
              <w:shd w:val="clear" w:color="auto" w:fill="FFFFFF"/>
              <w:ind w:right="3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C2</w:t>
            </w:r>
            <w:r w:rsidR="004E04A4" w:rsidRPr="004E04A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.</w:t>
            </w:r>
            <w:r w:rsidR="00C22F2A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="00B639F3" w:rsidRPr="004E04A4">
              <w:rPr>
                <w:rFonts w:ascii="Times New Roman" w:hAnsi="Times New Roman" w:cs="Times New Roman"/>
                <w:sz w:val="18"/>
                <w:szCs w:val="18"/>
              </w:rPr>
              <w:t xml:space="preserve">Przedstawienie genezy samorządu terytorialnego jako niezbędnego elementu </w:t>
            </w:r>
            <w:r w:rsidR="000952D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639F3" w:rsidRPr="004E04A4">
              <w:rPr>
                <w:rFonts w:ascii="Times New Roman" w:hAnsi="Times New Roman" w:cs="Times New Roman"/>
                <w:sz w:val="18"/>
                <w:szCs w:val="18"/>
              </w:rPr>
              <w:t>demokratycznego państwa prawnego i społeczeństwa obywatelskiego.</w:t>
            </w:r>
          </w:p>
          <w:p w14:paraId="2616E233" w14:textId="77777777" w:rsidR="000952D6" w:rsidRDefault="000952D6" w:rsidP="000952D6">
            <w:pPr>
              <w:shd w:val="clear" w:color="auto" w:fill="FFFFFF"/>
              <w:ind w:right="3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Ćwiczenia:</w:t>
            </w:r>
          </w:p>
          <w:p w14:paraId="393E6C27" w14:textId="64BC3AB8" w:rsidR="000952D6" w:rsidRPr="000952D6" w:rsidRDefault="000952D6" w:rsidP="00702EC8">
            <w:pPr>
              <w:shd w:val="clear" w:color="auto" w:fill="FFFFFF"/>
              <w:ind w:right="3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C1</w:t>
            </w:r>
            <w:r>
              <w:rPr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Zapoznanie z różnymi modelami</w:t>
            </w:r>
            <w:r w:rsidRPr="004E04A4">
              <w:rPr>
                <w:rFonts w:ascii="Times New Roman" w:hAnsi="Times New Roman" w:cs="Times New Roman"/>
                <w:sz w:val="18"/>
                <w:szCs w:val="18"/>
              </w:rPr>
              <w:t xml:space="preserve"> samorządu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wraz z podziałem kompetencji między samorządem a rządem</w:t>
            </w:r>
          </w:p>
        </w:tc>
      </w:tr>
      <w:tr w:rsidR="000C57E6" w:rsidRPr="00845406" w14:paraId="5C485333" w14:textId="77777777" w:rsidTr="0011508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3159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3D8DB" w14:textId="540C519B" w:rsidR="006D325D" w:rsidRPr="00EC2D8B" w:rsidRDefault="000C57E6" w:rsidP="006D325D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Treści programowe </w:t>
            </w: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(z uwzględnieniem formy zajęć)</w:t>
            </w:r>
          </w:p>
          <w:p w14:paraId="721B5F7F" w14:textId="77777777" w:rsidR="00702EC8" w:rsidRPr="00845406" w:rsidRDefault="00702EC8" w:rsidP="00702EC8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10E07459" w14:textId="4014D9B7" w:rsidR="00115080" w:rsidRDefault="00115080" w:rsidP="001150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r w:rsidRPr="00115080">
              <w:rPr>
                <w:rFonts w:ascii="Times New Roman" w:hAnsi="Times New Roman" w:cs="Times New Roman"/>
                <w:sz w:val="18"/>
                <w:szCs w:val="18"/>
              </w:rPr>
              <w:t>Istota funkcjonowania samorządu terytorialnego w krajach europejskich .</w:t>
            </w:r>
          </w:p>
          <w:p w14:paraId="28754078" w14:textId="7AF11938" w:rsidR="00115080" w:rsidRPr="00115080" w:rsidRDefault="00115080" w:rsidP="001150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 </w:t>
            </w:r>
            <w:r w:rsidRPr="00115080">
              <w:rPr>
                <w:rFonts w:ascii="Times New Roman" w:hAnsi="Times New Roman" w:cs="Times New Roman"/>
                <w:sz w:val="18"/>
                <w:szCs w:val="18"/>
              </w:rPr>
              <w:t xml:space="preserve">Znaczenie Europejskiej Karty Samorządu Lokalnego </w:t>
            </w:r>
          </w:p>
          <w:p w14:paraId="3537028D" w14:textId="0E616E16" w:rsidR="00115080" w:rsidRPr="00115080" w:rsidRDefault="00115080" w:rsidP="001150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3. </w:t>
            </w:r>
            <w:r w:rsidRPr="00115080">
              <w:rPr>
                <w:rFonts w:ascii="Times New Roman" w:hAnsi="Times New Roman" w:cs="Times New Roman"/>
                <w:sz w:val="18"/>
                <w:szCs w:val="18"/>
              </w:rPr>
              <w:t xml:space="preserve">Samorząd terytorialny w ujęciu Konstytucji RP </w:t>
            </w:r>
          </w:p>
          <w:p w14:paraId="1A69B597" w14:textId="4AC8F578" w:rsidR="00115080" w:rsidRPr="00115080" w:rsidRDefault="00115080" w:rsidP="001150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4. </w:t>
            </w:r>
            <w:r w:rsidRPr="00115080">
              <w:rPr>
                <w:rFonts w:ascii="Times New Roman" w:hAnsi="Times New Roman" w:cs="Times New Roman"/>
                <w:sz w:val="18"/>
                <w:szCs w:val="18"/>
              </w:rPr>
              <w:t>Model włoskiego samorządu terytorialnego</w:t>
            </w:r>
          </w:p>
          <w:p w14:paraId="64681794" w14:textId="1A7DCE45" w:rsidR="00115080" w:rsidRPr="00115080" w:rsidRDefault="00115080" w:rsidP="001150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5. </w:t>
            </w:r>
            <w:r w:rsidRPr="00115080">
              <w:rPr>
                <w:rFonts w:ascii="Times New Roman" w:hAnsi="Times New Roman" w:cs="Times New Roman"/>
                <w:sz w:val="18"/>
                <w:szCs w:val="18"/>
              </w:rPr>
              <w:t>Szwajcarski model samorządu terytorialnego</w:t>
            </w:r>
          </w:p>
          <w:p w14:paraId="3F2A8984" w14:textId="18FDC101" w:rsidR="00702EC8" w:rsidRPr="00702EC8" w:rsidRDefault="000A68AF" w:rsidP="00702E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702EC8" w:rsidRPr="00702EC8">
              <w:rPr>
                <w:rFonts w:ascii="Times New Roman" w:hAnsi="Times New Roman" w:cs="Times New Roman"/>
                <w:sz w:val="18"/>
                <w:szCs w:val="18"/>
              </w:rPr>
              <w:t>.Samorząd terytorialny w państwie unitarnym UE – przykład Francji.</w:t>
            </w:r>
          </w:p>
          <w:p w14:paraId="5DEA5F5F" w14:textId="51440F9A" w:rsidR="00702EC8" w:rsidRPr="00702EC8" w:rsidRDefault="000A68AF" w:rsidP="00702E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702EC8" w:rsidRPr="00702EC8">
              <w:rPr>
                <w:rFonts w:ascii="Times New Roman" w:hAnsi="Times New Roman" w:cs="Times New Roman"/>
                <w:sz w:val="18"/>
                <w:szCs w:val="18"/>
              </w:rPr>
              <w:t>.Samorząd terytorialny w państwie regionalnym UE – przykład Hiszpanii.</w:t>
            </w:r>
          </w:p>
          <w:p w14:paraId="0359B83A" w14:textId="4F58572F" w:rsidR="00702EC8" w:rsidRPr="00702EC8" w:rsidRDefault="000A68AF" w:rsidP="00702E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702EC8" w:rsidRPr="00702EC8">
              <w:rPr>
                <w:rFonts w:ascii="Times New Roman" w:hAnsi="Times New Roman" w:cs="Times New Roman"/>
                <w:sz w:val="18"/>
                <w:szCs w:val="18"/>
              </w:rPr>
              <w:t>.Samorząd terytorialny w pa</w:t>
            </w:r>
            <w:r w:rsidR="00F94BA4">
              <w:rPr>
                <w:rFonts w:ascii="Times New Roman" w:hAnsi="Times New Roman" w:cs="Times New Roman"/>
                <w:sz w:val="18"/>
                <w:szCs w:val="18"/>
              </w:rPr>
              <w:t>ństwie federalnym UE – przykład</w:t>
            </w:r>
            <w:r w:rsidR="00702EC8" w:rsidRPr="00702EC8">
              <w:rPr>
                <w:rFonts w:ascii="Times New Roman" w:hAnsi="Times New Roman" w:cs="Times New Roman"/>
                <w:sz w:val="18"/>
                <w:szCs w:val="18"/>
              </w:rPr>
              <w:t xml:space="preserve"> Niemiec.</w:t>
            </w:r>
          </w:p>
          <w:p w14:paraId="23FD2E16" w14:textId="5545E9BF" w:rsidR="00702EC8" w:rsidRPr="00702EC8" w:rsidRDefault="00702EC8" w:rsidP="00702E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02EC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0A68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C22F2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702EC8">
              <w:rPr>
                <w:rFonts w:ascii="Times New Roman" w:hAnsi="Times New Roman" w:cs="Times New Roman"/>
                <w:sz w:val="18"/>
                <w:szCs w:val="18"/>
              </w:rPr>
              <w:t>Podwójna federacja” – samorząd terytorialny w Belgii.</w:t>
            </w:r>
          </w:p>
          <w:p w14:paraId="42DDD17E" w14:textId="07C936F9" w:rsidR="00702EC8" w:rsidRPr="00702EC8" w:rsidRDefault="00702EC8" w:rsidP="00702E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02EC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0A68A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702EC8">
              <w:rPr>
                <w:rFonts w:ascii="Times New Roman" w:hAnsi="Times New Roman" w:cs="Times New Roman"/>
                <w:sz w:val="18"/>
                <w:szCs w:val="18"/>
              </w:rPr>
              <w:t>.Samorząd terytorialny w Wielkiej Brytanii.</w:t>
            </w:r>
          </w:p>
          <w:p w14:paraId="4FE557CD" w14:textId="45476422" w:rsidR="00115080" w:rsidRPr="00115080" w:rsidRDefault="00115080" w:rsidP="001150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12. </w:t>
            </w:r>
            <w:r w:rsidRPr="00115080">
              <w:rPr>
                <w:rFonts w:ascii="Times New Roman" w:hAnsi="Times New Roman" w:cs="Times New Roman"/>
                <w:sz w:val="18"/>
                <w:szCs w:val="18"/>
              </w:rPr>
              <w:t>Podział zadań i kompetencji pomiędzy organami administracji rządowej i samorządowej – przykłady obce</w:t>
            </w:r>
          </w:p>
          <w:p w14:paraId="2C662AFE" w14:textId="53159890" w:rsidR="00115080" w:rsidRDefault="00115080" w:rsidP="001150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13. </w:t>
            </w:r>
            <w:r w:rsidRPr="00115080">
              <w:rPr>
                <w:rFonts w:ascii="Times New Roman" w:hAnsi="Times New Roman" w:cs="Times New Roman"/>
                <w:sz w:val="18"/>
                <w:szCs w:val="18"/>
              </w:rPr>
              <w:t xml:space="preserve">Model samorządu terytorialnego w Polsce na tle rozwiązań europejskich. </w:t>
            </w:r>
          </w:p>
          <w:p w14:paraId="52BA9DE6" w14:textId="21BD64F8" w:rsidR="000A68AF" w:rsidRPr="00702EC8" w:rsidRDefault="00115080" w:rsidP="001150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14. </w:t>
            </w:r>
            <w:r w:rsidRPr="00115080">
              <w:rPr>
                <w:rFonts w:ascii="Times New Roman" w:hAnsi="Times New Roman" w:cs="Times New Roman"/>
                <w:sz w:val="18"/>
                <w:szCs w:val="18"/>
              </w:rPr>
              <w:t>Perspektywy rozwoju samorządu w Polsce i Europie.</w:t>
            </w:r>
          </w:p>
        </w:tc>
      </w:tr>
    </w:tbl>
    <w:p w14:paraId="5DACB2C7" w14:textId="77777777" w:rsidR="000C57E6" w:rsidRPr="00845406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455361AC" w14:textId="77777777" w:rsidR="000C57E6" w:rsidRPr="00BA1DD8" w:rsidRDefault="000C57E6" w:rsidP="000C57E6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81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"/>
        <w:gridCol w:w="760"/>
        <w:gridCol w:w="107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232"/>
        <w:gridCol w:w="147"/>
        <w:gridCol w:w="379"/>
        <w:gridCol w:w="379"/>
        <w:gridCol w:w="379"/>
        <w:gridCol w:w="345"/>
        <w:gridCol w:w="34"/>
      </w:tblGrid>
      <w:tr w:rsidR="000C57E6" w:rsidRPr="00845406" w14:paraId="4306DD48" w14:textId="77777777" w:rsidTr="002F4B19">
        <w:trPr>
          <w:gridAfter w:val="1"/>
          <w:wAfter w:w="34" w:type="dxa"/>
          <w:cantSplit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AD6D41C" w14:textId="77777777" w:rsidR="000C57E6" w:rsidRPr="00845406" w:rsidRDefault="000C57E6" w:rsidP="002F4B19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 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3FABC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6B97D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Odniesienie do kierunkowych efektów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0C57E6" w:rsidRPr="00845406" w14:paraId="0917A95B" w14:textId="77777777" w:rsidTr="002F4B19">
        <w:trPr>
          <w:gridAfter w:val="1"/>
          <w:wAfter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3EA12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w zakresie 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0C57E6" w:rsidRPr="00845406" w14:paraId="70F97FAB" w14:textId="77777777" w:rsidTr="002F4B1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8C26D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BC8C" w14:textId="77777777" w:rsidR="000C57E6" w:rsidRPr="00CD1752" w:rsidRDefault="00E70E8F" w:rsidP="00FC4746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</w:t>
            </w:r>
            <w:r w:rsidR="00F94BA4" w:rsidRPr="00F94BA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 podstawową wiedzę o wspólno</w:t>
            </w:r>
            <w:r w:rsidR="00FC474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tach lokalnych, ich organizacji </w:t>
            </w:r>
            <w:r w:rsidR="00F94BA4" w:rsidRPr="00F94BA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oraz specyfice oraz na temat więzi</w:t>
            </w:r>
            <w:r w:rsidR="00FC474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społecznych oraz zna i rozumie </w:t>
            </w:r>
            <w:r w:rsidR="00F94BA4" w:rsidRPr="00F94BA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relacje zachodzące pomiędzy strukturami społecznymi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br/>
            </w:r>
            <w:r w:rsidR="00F94BA4" w:rsidRPr="00F94BA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 otoczeniem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8FE88" w14:textId="77777777" w:rsidR="000C57E6" w:rsidRPr="00176DB3" w:rsidRDefault="00C05DFA" w:rsidP="00C405E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ADM1P_W</w:t>
            </w:r>
            <w:r w:rsidR="006F64B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06</w:t>
            </w:r>
          </w:p>
        </w:tc>
      </w:tr>
      <w:tr w:rsidR="00F94BA4" w:rsidRPr="00845406" w14:paraId="517BEB46" w14:textId="77777777" w:rsidTr="002F4B1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3C247" w14:textId="77777777" w:rsidR="00F94BA4" w:rsidRPr="00845406" w:rsidRDefault="006F64BF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0DAB5" w14:textId="77777777" w:rsidR="00F94BA4" w:rsidRPr="00F94BA4" w:rsidRDefault="00E70E8F" w:rsidP="00FC4746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</w:t>
            </w:r>
            <w:r w:rsidR="00F94BA4" w:rsidRPr="00F94BA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osiada podstawową wiedzę o demokracji, społeczeństwie</w:t>
            </w:r>
            <w:r w:rsidR="00E71E2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="00F94BA4" w:rsidRPr="00F94BA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obywatelskim i kulturze polityc</w:t>
            </w:r>
            <w:r w:rsidR="00FC474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znej oraz o warunkach i formach </w:t>
            </w:r>
            <w:r w:rsidR="00F94BA4" w:rsidRPr="00F94BA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uczestnictwa w życiu społecznym i politycznym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34572" w14:textId="77777777" w:rsidR="00F94BA4" w:rsidRPr="00176DB3" w:rsidRDefault="00C05DFA" w:rsidP="00C405E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ADM1P_W09</w:t>
            </w:r>
          </w:p>
        </w:tc>
      </w:tr>
      <w:tr w:rsidR="00F94BA4" w:rsidRPr="00845406" w14:paraId="0B5F1B73" w14:textId="77777777" w:rsidTr="002F4B1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DB380" w14:textId="77777777" w:rsidR="00F94BA4" w:rsidRPr="00845406" w:rsidRDefault="00A9660F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BEB86" w14:textId="77777777" w:rsidR="00F94BA4" w:rsidRPr="00F94BA4" w:rsidRDefault="00E70E8F" w:rsidP="00FC4746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</w:t>
            </w:r>
            <w:r w:rsidR="00F94BA4" w:rsidRPr="00F94BA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osiada podstawową wied</w:t>
            </w:r>
            <w:r w:rsidR="00FC474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zę o demokracji, społeczeństwie </w:t>
            </w:r>
            <w:r w:rsidR="00F94BA4" w:rsidRPr="00F94BA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obywatelskim i kulturze polityc</w:t>
            </w:r>
            <w:r w:rsidR="00FC474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znej oraz o warunkach i formach </w:t>
            </w:r>
            <w:r w:rsidR="00F94BA4" w:rsidRPr="00F94BA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uczestnictwa w</w:t>
            </w:r>
            <w:r w:rsidR="00FC474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życiu społecznym i politycznym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74C18" w14:textId="77777777" w:rsidR="00F94BA4" w:rsidRPr="00176DB3" w:rsidRDefault="00A9660F" w:rsidP="00C405E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ADM1P_W03</w:t>
            </w:r>
          </w:p>
        </w:tc>
      </w:tr>
      <w:tr w:rsidR="000C57E6" w:rsidRPr="00845406" w14:paraId="30399338" w14:textId="77777777" w:rsidTr="002F4B19">
        <w:trPr>
          <w:gridAfter w:val="1"/>
          <w:wAfter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CBF73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0C57E6" w:rsidRPr="00845406" w14:paraId="36576F11" w14:textId="77777777" w:rsidTr="002F4B1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18929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7BE1E" w14:textId="77777777" w:rsidR="00F94BA4" w:rsidRPr="00F94BA4" w:rsidRDefault="00E70E8F" w:rsidP="00FC4746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</w:t>
            </w:r>
            <w:r w:rsidR="00F94BA4" w:rsidRPr="00F94BA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otrafi analizować i wyjaśniać zachowania człowieka oraz gru</w:t>
            </w:r>
            <w:r w:rsidR="00FC474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p </w:t>
            </w:r>
            <w:r w:rsidR="00F94BA4" w:rsidRPr="00F94BA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społecznych w życiu public</w:t>
            </w:r>
            <w:r w:rsidR="00FC474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znym oraz podstawowe mechanizmy </w:t>
            </w:r>
            <w:r w:rsidR="00F94BA4" w:rsidRPr="00F94BA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funkcjonowania wspólnot lokalnych oraz organizacji </w:t>
            </w:r>
            <w:proofErr w:type="spellStart"/>
            <w:r w:rsidR="00F94BA4" w:rsidRPr="00F94BA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społeczno</w:t>
            </w:r>
            <w:proofErr w:type="spellEnd"/>
            <w:r w:rsidR="00F94BA4" w:rsidRPr="00F94BA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-</w:t>
            </w:r>
          </w:p>
          <w:p w14:paraId="12953EAC" w14:textId="77777777" w:rsidR="000C57E6" w:rsidRPr="00CD1752" w:rsidRDefault="00F94BA4" w:rsidP="00FC4746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94BA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politycznych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201B0" w14:textId="77777777" w:rsidR="000C57E6" w:rsidRPr="00176DB3" w:rsidRDefault="00A9660F" w:rsidP="00C405E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ADM1P_U02</w:t>
            </w:r>
          </w:p>
        </w:tc>
      </w:tr>
      <w:tr w:rsidR="000C57E6" w:rsidRPr="00845406" w14:paraId="25539308" w14:textId="77777777" w:rsidTr="002F4B1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CA682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CB712" w14:textId="77777777" w:rsidR="000C57E6" w:rsidRPr="00CD1752" w:rsidRDefault="00E70E8F" w:rsidP="00FC4746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</w:t>
            </w:r>
            <w:r w:rsidR="00F94BA4" w:rsidRPr="00F94BA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mie określić rolę państwa, jeg</w:t>
            </w:r>
            <w:r w:rsidR="00FC474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o instytucji i polityki w życiu </w:t>
            </w:r>
            <w:r w:rsidR="00F94BA4" w:rsidRPr="00F94BA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społecznym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81252" w14:textId="77777777" w:rsidR="000C57E6" w:rsidRPr="001B1854" w:rsidRDefault="00A9660F" w:rsidP="00C405E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ADM1P_U04</w:t>
            </w:r>
          </w:p>
        </w:tc>
      </w:tr>
      <w:tr w:rsidR="000C57E6" w:rsidRPr="00845406" w14:paraId="3031E61A" w14:textId="77777777" w:rsidTr="002F4B19">
        <w:trPr>
          <w:gridAfter w:val="1"/>
          <w:wAfter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C5913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0C57E6" w:rsidRPr="00845406" w14:paraId="3F254EE9" w14:textId="77777777" w:rsidTr="002F4B1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52FC4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62E26" w14:textId="77777777" w:rsidR="000C57E6" w:rsidRPr="00CD1752" w:rsidRDefault="00F94BA4" w:rsidP="00FC4746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j</w:t>
            </w:r>
            <w:r w:rsidRPr="00F94BA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est przygotowany do aktywności w sferze publicz</w:t>
            </w:r>
            <w:r w:rsidR="00FC474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nej oraz do </w:t>
            </w:r>
            <w:r w:rsidRPr="00F94BA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uczestnictwa w różnych formach aktywności obywatelskiej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52744" w14:textId="77777777" w:rsidR="000C57E6" w:rsidRDefault="00A9660F" w:rsidP="00C405E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ADM1P_K02</w:t>
            </w:r>
          </w:p>
          <w:p w14:paraId="20F05623" w14:textId="77777777" w:rsidR="00A9660F" w:rsidRPr="00176DB3" w:rsidRDefault="00A9660F" w:rsidP="00C405E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ADM1P_K03</w:t>
            </w:r>
          </w:p>
        </w:tc>
      </w:tr>
      <w:tr w:rsidR="000C57E6" w:rsidRPr="00845406" w14:paraId="64F02784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12474" w14:textId="77777777" w:rsidR="000C57E6" w:rsidRPr="00845406" w:rsidRDefault="000C57E6" w:rsidP="000C57E6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0C57E6" w:rsidRPr="00845406" w14:paraId="42502C4E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28E7B0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784D4AFD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(symbol)</w:t>
            </w:r>
          </w:p>
        </w:tc>
        <w:tc>
          <w:tcPr>
            <w:tcW w:w="795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2B615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Sposób weryfikacji </w:t>
            </w:r>
            <w:r w:rsidRPr="005B197C">
              <w:rPr>
                <w:rFonts w:ascii="Arial" w:hAnsi="Arial" w:cs="Arial"/>
                <w:b/>
                <w:color w:val="auto"/>
                <w:sz w:val="20"/>
                <w:szCs w:val="20"/>
              </w:rPr>
              <w:t>(+/-)</w:t>
            </w:r>
          </w:p>
        </w:tc>
      </w:tr>
      <w:tr w:rsidR="000C57E6" w:rsidRPr="00845406" w14:paraId="72E41E66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C07CA9" w14:textId="77777777" w:rsidR="000C57E6" w:rsidRPr="00845406" w:rsidRDefault="000C57E6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7B2E72" w14:textId="77777777" w:rsidR="000C57E6" w:rsidRPr="00845406" w:rsidRDefault="000C57E6" w:rsidP="002F4B19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Egzamin ustny/pisemny*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FB19718" w14:textId="77777777" w:rsidR="000C57E6" w:rsidRPr="00845406" w:rsidRDefault="000C57E6" w:rsidP="002F4B19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Kolokwium*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FE38BA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Projekt*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5D31C94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Aktywność               </w:t>
            </w:r>
            <w:r w:rsidRPr="00845406"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na zajęciach*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FC078C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własna*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5BA5F07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                 w grupie*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DC48DD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  <w:highlight w:val="lightGray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Inne</w:t>
            </w:r>
            <w:r w:rsidRPr="005625C2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(jakie?)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</w:tr>
      <w:tr w:rsidR="000C57E6" w:rsidRPr="00845406" w14:paraId="6CE629A8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6F2046" w14:textId="77777777" w:rsidR="000C57E6" w:rsidRPr="00845406" w:rsidRDefault="000C57E6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35E297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C42876E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52793B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A01800F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9A9F0E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4D4D398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C6638F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</w:tr>
      <w:tr w:rsidR="000C57E6" w:rsidRPr="00845406" w14:paraId="048057AC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90186" w14:textId="77777777" w:rsidR="000C57E6" w:rsidRPr="00845406" w:rsidRDefault="000C57E6" w:rsidP="002F4B19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41C564F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E27EC5D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A3998F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B46BA78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36C7E49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435978D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703DEAE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A82869C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7300DC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2F4F13B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9D74132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1ECF00E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9C24192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5A5AE1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15D1F3E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C843528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6F8431C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D3346B1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32BACA5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8B268F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531603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0C57E6" w:rsidRPr="00845406" w14:paraId="4498A7C3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00839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E384906" w14:textId="77777777" w:rsidR="000C57E6" w:rsidRPr="00845406" w:rsidRDefault="00F23D30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0564E9C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1291EE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57560CE" w14:textId="77777777" w:rsidR="000C57E6" w:rsidRPr="00845406" w:rsidRDefault="00F23D30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30F96B9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639E2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7B7648C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19939B5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47AF57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F1E8D99" w14:textId="77777777" w:rsidR="000C57E6" w:rsidRPr="00845406" w:rsidRDefault="00F23D30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AFD20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D869A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1616A7C" w14:textId="77777777" w:rsidR="000C57E6" w:rsidRPr="00845406" w:rsidRDefault="00F23D30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13ED4CA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7616A3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74F349B" w14:textId="77777777" w:rsidR="000C57E6" w:rsidRPr="00845406" w:rsidRDefault="00F23D30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20825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F4FFA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74C102D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154678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3D454F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0C57E6" w:rsidRPr="00845406" w14:paraId="19FDBFFB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8C94B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1FF19D6" w14:textId="77777777" w:rsidR="000C57E6" w:rsidRPr="00845406" w:rsidRDefault="00F23D30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28F0D8C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076F6E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94A91F2" w14:textId="77777777" w:rsidR="000C57E6" w:rsidRPr="00845406" w:rsidRDefault="00F23D30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CCDD997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1462E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78E21C3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2B20184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F11053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80C2527" w14:textId="77777777" w:rsidR="000C57E6" w:rsidRPr="00845406" w:rsidRDefault="00F23D30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A43AE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31D17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27FBBA4" w14:textId="77777777" w:rsidR="000C57E6" w:rsidRPr="00845406" w:rsidRDefault="00F23D30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4E7CEF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1BCE6B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CCAA06F" w14:textId="77777777" w:rsidR="000C57E6" w:rsidRPr="00845406" w:rsidRDefault="00F23D30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999B2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9ED33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FDD8575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55C1BC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F5EFCF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0C57E6" w:rsidRPr="00845406" w14:paraId="7B5005DE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AB1B6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3406F6E" w14:textId="77777777" w:rsidR="000C57E6" w:rsidRPr="00845406" w:rsidRDefault="00F23D30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9FFA068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B9A0A0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2541B13" w14:textId="77777777" w:rsidR="000C57E6" w:rsidRPr="00845406" w:rsidRDefault="00F23D30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F9F98F8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C3F9B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8E0EB29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7AA532B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457934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0479EE6" w14:textId="77777777" w:rsidR="000C57E6" w:rsidRPr="00845406" w:rsidRDefault="00F23D30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7C3AE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ADA27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45FF23F" w14:textId="77777777" w:rsidR="000C57E6" w:rsidRPr="00845406" w:rsidRDefault="00F23D30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DD19D3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34A3AC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E77C62A" w14:textId="77777777" w:rsidR="000C57E6" w:rsidRPr="00845406" w:rsidRDefault="00F23D30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A1A71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52B14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8E289CA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CCD709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624724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0C57E6" w:rsidRPr="00845406" w14:paraId="061DC85C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E1507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9797F49" w14:textId="77777777" w:rsidR="000C57E6" w:rsidRDefault="00F23D30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5151A3E" w14:textId="77777777" w:rsidR="000C57E6" w:rsidRDefault="000C57E6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9C86C7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0EB5A5B" w14:textId="77777777" w:rsidR="000C57E6" w:rsidRDefault="00F23D30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FF63BA4" w14:textId="77777777" w:rsidR="000C57E6" w:rsidRDefault="000C57E6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AA950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51E5EBE" w14:textId="77777777" w:rsidR="000C57E6" w:rsidRDefault="000C57E6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9258275" w14:textId="77777777" w:rsidR="000C57E6" w:rsidRDefault="000C57E6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0A7766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F938D66" w14:textId="77777777" w:rsidR="000C57E6" w:rsidRDefault="00F23D30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459F1" w14:textId="77777777" w:rsidR="000C57E6" w:rsidRDefault="000C57E6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B753A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E6D0385" w14:textId="77777777" w:rsidR="000C57E6" w:rsidRDefault="00F23D30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2CC9CC" w14:textId="77777777" w:rsidR="000C57E6" w:rsidRDefault="000C57E6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469810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B446885" w14:textId="77777777" w:rsidR="000C57E6" w:rsidRDefault="00F23D30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A6D76" w14:textId="77777777" w:rsidR="000C57E6" w:rsidRDefault="000C57E6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63C15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46BC0E7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D43E81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6E9383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0C57E6" w:rsidRPr="00845406" w14:paraId="5D7DAAA9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C14A3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1D0994A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A959130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EFA817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3106966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7A84F64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A60EE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6656DBE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C2FDF5A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98448F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38AD2A7" w14:textId="77777777" w:rsidR="000C57E6" w:rsidRPr="00845406" w:rsidRDefault="00F23D30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02D0F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D4A80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96FF739" w14:textId="77777777" w:rsidR="000C57E6" w:rsidRPr="00845406" w:rsidRDefault="00F23D30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6C4708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EDEB86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57169EB" w14:textId="77777777" w:rsidR="000C57E6" w:rsidRPr="00845406" w:rsidRDefault="00F23D30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92820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51F9B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51A37D4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DC9488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3B216A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3908F65A" w14:textId="77777777" w:rsidR="000C57E6" w:rsidRPr="005B197C" w:rsidRDefault="000C57E6" w:rsidP="000C57E6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6"/>
          <w:szCs w:val="16"/>
        </w:rPr>
      </w:pPr>
      <w:r w:rsidRPr="005B197C">
        <w:rPr>
          <w:b/>
          <w:i/>
          <w:sz w:val="16"/>
          <w:szCs w:val="16"/>
        </w:rPr>
        <w:t>*niepotrzebne usunąć</w:t>
      </w:r>
    </w:p>
    <w:p w14:paraId="27DFB62F" w14:textId="77777777" w:rsidR="000C57E6" w:rsidRDefault="000C57E6" w:rsidP="000C57E6">
      <w:pPr>
        <w:rPr>
          <w:rFonts w:ascii="Times New Roman" w:hAnsi="Times New Roman" w:cs="Times New Roman"/>
          <w:color w:val="auto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0C57E6" w:rsidRPr="00742D43" w14:paraId="26068B09" w14:textId="77777777" w:rsidTr="002F4B19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CFA99" w14:textId="77777777" w:rsidR="000C57E6" w:rsidRPr="00845406" w:rsidRDefault="000C57E6" w:rsidP="000C57E6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osiągnięcia efektów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0C57E6" w:rsidRPr="00742D43" w14:paraId="5E507D05" w14:textId="77777777" w:rsidTr="002F4B19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0AEBC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C53A9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273C7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0C57E6" w:rsidRPr="00742D43" w14:paraId="0E84082B" w14:textId="77777777" w:rsidTr="002F4B19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0D91FF4" w14:textId="77777777" w:rsidR="000C57E6" w:rsidRPr="008115D0" w:rsidRDefault="003D34D6" w:rsidP="002F4B19">
            <w:pPr>
              <w:keepNext/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wykład(W</w:t>
            </w:r>
            <w:r w:rsidR="000C57E6" w:rsidRPr="008115D0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BA623" w14:textId="77777777" w:rsidR="000C57E6" w:rsidRPr="00845406" w:rsidRDefault="000C57E6" w:rsidP="002F4B19">
            <w:pPr>
              <w:keepNext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16608" w14:textId="77777777" w:rsidR="000C57E6" w:rsidRPr="00845406" w:rsidRDefault="00D479D6" w:rsidP="00D479D6">
            <w:pPr>
              <w:ind w:right="113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60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-65</w:t>
            </w:r>
            <w:r w:rsidR="000C57E6"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kolokwium zaliczeniowe oraz aktywność studenta na zajęciach</w:t>
            </w:r>
          </w:p>
        </w:tc>
      </w:tr>
      <w:tr w:rsidR="000C57E6" w:rsidRPr="00742D43" w14:paraId="548339FD" w14:textId="77777777" w:rsidTr="002F4B1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3A0321" w14:textId="77777777" w:rsidR="000C57E6" w:rsidRPr="00845406" w:rsidRDefault="000C57E6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6FAF5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6471F" w14:textId="77777777" w:rsidR="000C57E6" w:rsidRPr="00845406" w:rsidRDefault="000C57E6" w:rsidP="00D479D6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66-70% ogólnej liczby punktów do zdobycia za kolokwium zaliczeniowe oraz aktywność studenta na zajęciach</w:t>
            </w:r>
          </w:p>
        </w:tc>
      </w:tr>
      <w:tr w:rsidR="000C57E6" w:rsidRPr="00742D43" w14:paraId="217F6398" w14:textId="77777777" w:rsidTr="002F4B1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5494EC" w14:textId="77777777" w:rsidR="000C57E6" w:rsidRPr="00845406" w:rsidRDefault="000C57E6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1FECB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8A284" w14:textId="77777777" w:rsidR="000C57E6" w:rsidRPr="00845406" w:rsidRDefault="000C57E6" w:rsidP="00D479D6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71-80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kolokwium zaliczeniowe oraz aktywność studenta na zajęciach</w:t>
            </w:r>
          </w:p>
        </w:tc>
      </w:tr>
      <w:tr w:rsidR="000C57E6" w:rsidRPr="00742D43" w14:paraId="4E275051" w14:textId="77777777" w:rsidTr="002F4B1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1C7631" w14:textId="77777777" w:rsidR="000C57E6" w:rsidRPr="00845406" w:rsidRDefault="000C57E6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F0393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90D11" w14:textId="77777777" w:rsidR="000C57E6" w:rsidRPr="00845406" w:rsidRDefault="000C57E6" w:rsidP="00D479D6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81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5%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kolokwium zaliczeniowe oraz aktywność studenta na zajęciach</w:t>
            </w:r>
          </w:p>
        </w:tc>
      </w:tr>
      <w:tr w:rsidR="000C57E6" w:rsidRPr="00742D43" w14:paraId="7AF51DF6" w14:textId="77777777" w:rsidTr="003D34D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41191A" w14:textId="77777777" w:rsidR="000C57E6" w:rsidRPr="00845406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CE6F1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485FE" w14:textId="77777777" w:rsidR="000C57E6" w:rsidRPr="00845406" w:rsidRDefault="00D479D6" w:rsidP="00D479D6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86</w:t>
            </w:r>
            <w:r w:rsidR="000C57E6"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-100%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kolokwium zaliczeniowe oraz aktywność studenta na zajęciach</w:t>
            </w:r>
          </w:p>
        </w:tc>
      </w:tr>
      <w:tr w:rsidR="003D34D6" w:rsidRPr="00742D43" w14:paraId="335163BA" w14:textId="77777777" w:rsidTr="00323593">
        <w:trPr>
          <w:trHeight w:val="255"/>
        </w:trPr>
        <w:tc>
          <w:tcPr>
            <w:tcW w:w="792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88B6B84" w14:textId="77777777" w:rsidR="003D34D6" w:rsidRPr="008115D0" w:rsidRDefault="003D34D6" w:rsidP="004A515E">
            <w:pPr>
              <w:keepNext/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8115D0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87841" w14:textId="77777777" w:rsidR="003D34D6" w:rsidRPr="00845406" w:rsidRDefault="003D34D6" w:rsidP="004A515E">
            <w:pPr>
              <w:keepNext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A0C29" w14:textId="77777777" w:rsidR="003D34D6" w:rsidRPr="00845406" w:rsidRDefault="003D34D6" w:rsidP="004A515E">
            <w:pPr>
              <w:ind w:right="113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60-65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kolokwium zaliczeniowe oraz aktywność studenta na zajęciach</w:t>
            </w:r>
          </w:p>
        </w:tc>
      </w:tr>
      <w:tr w:rsidR="003D34D6" w:rsidRPr="00742D43" w14:paraId="3225FA76" w14:textId="77777777" w:rsidTr="0032359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6BA073" w14:textId="77777777" w:rsidR="003D34D6" w:rsidRPr="00845406" w:rsidRDefault="003D34D6" w:rsidP="004A515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7395D" w14:textId="77777777" w:rsidR="003D34D6" w:rsidRPr="00845406" w:rsidRDefault="003D34D6" w:rsidP="004A515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0799C" w14:textId="77777777" w:rsidR="003D34D6" w:rsidRPr="00845406" w:rsidRDefault="003D34D6" w:rsidP="004A515E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66-70% ogólnej liczby punktów do zdobycia za kolokwium zaliczeniowe oraz aktywność studenta na zajęciach</w:t>
            </w:r>
          </w:p>
        </w:tc>
      </w:tr>
      <w:tr w:rsidR="003D34D6" w:rsidRPr="00742D43" w14:paraId="13AE0C59" w14:textId="77777777" w:rsidTr="0032359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0661D2" w14:textId="77777777" w:rsidR="003D34D6" w:rsidRPr="00845406" w:rsidRDefault="003D34D6" w:rsidP="004A515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3B723" w14:textId="77777777" w:rsidR="003D34D6" w:rsidRPr="00845406" w:rsidRDefault="003D34D6" w:rsidP="004A515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5B1AD" w14:textId="77777777" w:rsidR="003D34D6" w:rsidRPr="00845406" w:rsidRDefault="003D34D6" w:rsidP="004A515E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71-80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kolokwium zaliczeniowe oraz aktywność studenta na zajęciach</w:t>
            </w:r>
          </w:p>
        </w:tc>
      </w:tr>
      <w:tr w:rsidR="003D34D6" w:rsidRPr="00742D43" w14:paraId="7FCBBF38" w14:textId="77777777" w:rsidTr="0032359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1C6549" w14:textId="77777777" w:rsidR="003D34D6" w:rsidRPr="00845406" w:rsidRDefault="003D34D6" w:rsidP="004A515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668C7" w14:textId="77777777" w:rsidR="003D34D6" w:rsidRPr="00845406" w:rsidRDefault="003D34D6" w:rsidP="004A515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E6A2A" w14:textId="77777777" w:rsidR="003D34D6" w:rsidRPr="00845406" w:rsidRDefault="003D34D6" w:rsidP="004A515E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81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5%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kolokwium zaliczeniowe oraz aktywność studenta na zajęciach</w:t>
            </w:r>
          </w:p>
        </w:tc>
      </w:tr>
      <w:tr w:rsidR="003D34D6" w:rsidRPr="00742D43" w14:paraId="75546804" w14:textId="77777777" w:rsidTr="00AE6E7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3D230" w14:textId="77777777" w:rsidR="003D34D6" w:rsidRPr="00845406" w:rsidRDefault="003D34D6" w:rsidP="004A515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3453D" w14:textId="77777777" w:rsidR="003D34D6" w:rsidRPr="00845406" w:rsidRDefault="003D34D6" w:rsidP="004A515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43223" w14:textId="77777777" w:rsidR="003D34D6" w:rsidRPr="00845406" w:rsidRDefault="003D34D6" w:rsidP="004A515E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86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-100% ogólnej liczby punktów do zdobycia za kolokwium zaliczeniowe oraz aktywność studenta na zajęciach</w:t>
            </w:r>
          </w:p>
        </w:tc>
      </w:tr>
    </w:tbl>
    <w:p w14:paraId="42275298" w14:textId="77777777" w:rsidR="000C57E6" w:rsidRPr="00742D43" w:rsidRDefault="000C57E6" w:rsidP="000C57E6">
      <w:pPr>
        <w:rPr>
          <w:rFonts w:ascii="Times New Roman" w:hAnsi="Times New Roman" w:cs="Times New Roman"/>
          <w:color w:val="auto"/>
        </w:rPr>
      </w:pPr>
    </w:p>
    <w:p w14:paraId="799875D8" w14:textId="77777777" w:rsidR="000C57E6" w:rsidRPr="00BA1DD8" w:rsidRDefault="000C57E6" w:rsidP="000C57E6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0C57E6" w:rsidRPr="0082063F" w14:paraId="161AE7D6" w14:textId="77777777" w:rsidTr="002F4B19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DDD7F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73F0F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0C57E6" w:rsidRPr="0082063F" w14:paraId="0AC2E14F" w14:textId="77777777" w:rsidTr="002F4B19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CB7DD" w14:textId="77777777" w:rsidR="000C57E6" w:rsidRPr="0082063F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58D3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3E6A71B1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86161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34DC840E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39050F" w:rsidRPr="001E4083" w14:paraId="6F62D840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14A4D77" w14:textId="77777777" w:rsidR="0039050F" w:rsidRPr="001E4083" w:rsidRDefault="0039050F" w:rsidP="002F4B19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8AD028" w14:textId="77777777" w:rsidR="0039050F" w:rsidRPr="001E4083" w:rsidRDefault="00EF4B25" w:rsidP="005E2DB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60672C" w14:textId="77777777" w:rsidR="0039050F" w:rsidRPr="001E4083" w:rsidRDefault="00702EC8" w:rsidP="005E2DB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20</w:t>
            </w:r>
          </w:p>
        </w:tc>
      </w:tr>
      <w:tr w:rsidR="0039050F" w:rsidRPr="001E4083" w14:paraId="7CB69457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F0437" w14:textId="77777777" w:rsidR="0039050F" w:rsidRPr="001E4083" w:rsidRDefault="003D34D6" w:rsidP="003D34D6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wykładach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17A49" w14:textId="77777777" w:rsidR="0039050F" w:rsidRPr="00845406" w:rsidRDefault="00F23D30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D2739" w14:textId="77777777" w:rsidR="0039050F" w:rsidRPr="00845406" w:rsidRDefault="00F23D30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</w:t>
            </w:r>
          </w:p>
        </w:tc>
      </w:tr>
      <w:tr w:rsidR="0039050F" w:rsidRPr="001E4083" w14:paraId="41637F8B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5B742" w14:textId="77777777" w:rsidR="0039050F" w:rsidRPr="001E4083" w:rsidRDefault="0039050F" w:rsidP="002F4B19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Udział w </w:t>
            </w:r>
            <w:r w:rsidRPr="003D34D6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egzaminie/</w:t>
            </w:r>
            <w:r w:rsidR="00F23D3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kolokwium zaliczeniowym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416F2" w14:textId="77777777" w:rsidR="0039050F" w:rsidRPr="00845406" w:rsidRDefault="00F23D30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1360E" w14:textId="77777777" w:rsidR="0039050F" w:rsidRPr="00845406" w:rsidRDefault="00F23D30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</w:tr>
      <w:tr w:rsidR="00D115BA" w:rsidRPr="001E4083" w14:paraId="5C49CD94" w14:textId="77777777" w:rsidTr="00D115BA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20C3C6" w14:textId="77777777" w:rsidR="00D115BA" w:rsidRDefault="00D115BA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035954" w14:textId="77777777" w:rsidR="00D115BA" w:rsidRPr="00C16CB8" w:rsidRDefault="00702EC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86892F" w14:textId="77777777" w:rsidR="00D115BA" w:rsidRPr="00C16CB8" w:rsidRDefault="00702EC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30</w:t>
            </w:r>
          </w:p>
        </w:tc>
      </w:tr>
      <w:tr w:rsidR="00D115BA" w:rsidRPr="001E4083" w14:paraId="105A2FD0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095BD" w14:textId="77777777" w:rsidR="00D115BA" w:rsidRDefault="003D34D6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Przygotowanie do wykładu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D2783" w14:textId="77777777" w:rsidR="00D115BA" w:rsidRDefault="00E71E2A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19ABE" w14:textId="77777777" w:rsidR="00D115BA" w:rsidRDefault="00F23D30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10</w:t>
            </w:r>
          </w:p>
        </w:tc>
      </w:tr>
      <w:tr w:rsidR="003D34D6" w:rsidRPr="001E4083" w14:paraId="474F0B83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8E84C" w14:textId="77777777" w:rsidR="003D34D6" w:rsidRDefault="00C738E3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Przygotowanie do egzaminu/kolokwium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48C1D" w14:textId="0D8A0FF2" w:rsidR="003D34D6" w:rsidRPr="00995F8A" w:rsidRDefault="00B10E54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995F8A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032F1" w14:textId="10AD84AF" w:rsidR="003D34D6" w:rsidRPr="00995F8A" w:rsidRDefault="00B10E54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995F8A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15</w:t>
            </w:r>
          </w:p>
        </w:tc>
      </w:tr>
      <w:tr w:rsidR="00E71E2A" w:rsidRPr="001E4083" w14:paraId="5D682597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970C3" w14:textId="77777777" w:rsidR="00E71E2A" w:rsidRDefault="00E71E2A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Przygotowanie prezentacji multimedialnej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7D051" w14:textId="02F96E1F" w:rsidR="00E71E2A" w:rsidRPr="00995F8A" w:rsidRDefault="00B10E54">
            <w:pPr>
              <w:spacing w:line="276" w:lineRule="auto"/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  <w:lang w:eastAsia="en-US"/>
              </w:rPr>
            </w:pPr>
            <w:r w:rsidRPr="00995F8A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F8758" w14:textId="6F1CD55D" w:rsidR="00E71E2A" w:rsidRPr="00995F8A" w:rsidRDefault="00B10E54">
            <w:pPr>
              <w:spacing w:line="276" w:lineRule="auto"/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  <w:lang w:eastAsia="en-US"/>
              </w:rPr>
            </w:pPr>
            <w:r w:rsidRPr="00995F8A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5</w:t>
            </w:r>
          </w:p>
        </w:tc>
      </w:tr>
      <w:tr w:rsidR="0039050F" w:rsidRPr="001E4083" w14:paraId="7C1B174A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F76FDF9" w14:textId="77777777" w:rsidR="0039050F" w:rsidRPr="001E4083" w:rsidRDefault="0039050F" w:rsidP="002F4B19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E408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2FA3DC9" w14:textId="77777777" w:rsidR="0039050F" w:rsidRPr="00845406" w:rsidRDefault="00702EC8" w:rsidP="005E2DB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520F31B" w14:textId="77777777" w:rsidR="0039050F" w:rsidRPr="00845406" w:rsidRDefault="00702EC8" w:rsidP="005E2DB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50</w:t>
            </w:r>
          </w:p>
        </w:tc>
      </w:tr>
      <w:tr w:rsidR="0039050F" w:rsidRPr="001E1B38" w14:paraId="667131F2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65972D6" w14:textId="77777777" w:rsidR="0039050F" w:rsidRPr="001E1B38" w:rsidRDefault="0039050F" w:rsidP="002F4B19">
            <w:pP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 w:rsidRPr="001E1B38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0974673" w14:textId="77777777" w:rsidR="0039050F" w:rsidRPr="001E1B38" w:rsidRDefault="00702EC8" w:rsidP="005E2DBD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67660EC" w14:textId="77777777" w:rsidR="0039050F" w:rsidRPr="001E1B38" w:rsidRDefault="00F23D30" w:rsidP="005E2DBD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2</w:t>
            </w:r>
          </w:p>
        </w:tc>
      </w:tr>
    </w:tbl>
    <w:p w14:paraId="1F96068E" w14:textId="77777777" w:rsidR="000C57E6" w:rsidRPr="00845406" w:rsidRDefault="000C57E6" w:rsidP="000C57E6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8"/>
          <w:szCs w:val="18"/>
        </w:rPr>
      </w:pPr>
      <w:r w:rsidRPr="00845406">
        <w:rPr>
          <w:b/>
          <w:i/>
          <w:sz w:val="18"/>
          <w:szCs w:val="18"/>
        </w:rPr>
        <w:t xml:space="preserve">*niepotrzebne </w:t>
      </w:r>
      <w:r>
        <w:rPr>
          <w:b/>
          <w:i/>
          <w:sz w:val="18"/>
          <w:szCs w:val="18"/>
        </w:rPr>
        <w:t>usunąć</w:t>
      </w:r>
    </w:p>
    <w:p w14:paraId="59862FCE" w14:textId="77777777" w:rsidR="000C57E6" w:rsidRPr="008115D0" w:rsidRDefault="000C57E6" w:rsidP="000C57E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0000FF"/>
          <w:sz w:val="24"/>
          <w:szCs w:val="24"/>
        </w:rPr>
      </w:pPr>
    </w:p>
    <w:p w14:paraId="0BE4D0D9" w14:textId="77777777" w:rsidR="000C57E6" w:rsidRPr="00B6239F" w:rsidRDefault="000C57E6" w:rsidP="000C57E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16"/>
          <w:szCs w:val="16"/>
        </w:rPr>
      </w:pPr>
      <w:r w:rsidRPr="00B6239F">
        <w:rPr>
          <w:b/>
          <w:i/>
          <w:sz w:val="20"/>
          <w:szCs w:val="20"/>
        </w:rPr>
        <w:t>Przyjmuję do realizacji</w:t>
      </w:r>
      <w:r w:rsidRPr="00B6239F">
        <w:rPr>
          <w:i/>
          <w:sz w:val="16"/>
          <w:szCs w:val="16"/>
        </w:rPr>
        <w:t xml:space="preserve">    (data i podpisy osób prowadzących przedmiot w danym roku akademickim)</w:t>
      </w:r>
    </w:p>
    <w:p w14:paraId="642CD498" w14:textId="77777777" w:rsidR="000C57E6" w:rsidRPr="005625C2" w:rsidRDefault="000C57E6" w:rsidP="000C57E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14:paraId="26E4BB2A" w14:textId="77777777" w:rsidR="000C57E6" w:rsidRPr="005625C2" w:rsidRDefault="000C57E6" w:rsidP="000C57E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14:paraId="2FECFBF9" w14:textId="77777777" w:rsidR="00A24952" w:rsidRPr="00F23D30" w:rsidRDefault="000C57E6" w:rsidP="00F23D30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16"/>
          <w:szCs w:val="16"/>
        </w:rPr>
      </w:pPr>
      <w:r w:rsidRPr="00BA1DD8">
        <w:rPr>
          <w:i/>
          <w:color w:val="FF0000"/>
          <w:sz w:val="16"/>
          <w:szCs w:val="16"/>
        </w:rPr>
        <w:tab/>
      </w:r>
      <w:r w:rsidRPr="00BA1DD8">
        <w:rPr>
          <w:i/>
          <w:color w:val="FF0000"/>
          <w:sz w:val="16"/>
          <w:szCs w:val="16"/>
        </w:rPr>
        <w:tab/>
      </w:r>
      <w:r w:rsidRPr="00BA1DD8">
        <w:rPr>
          <w:i/>
          <w:color w:val="FF0000"/>
          <w:sz w:val="16"/>
          <w:szCs w:val="16"/>
        </w:rPr>
        <w:tab/>
      </w:r>
      <w:r w:rsidRPr="00B6239F">
        <w:rPr>
          <w:i/>
          <w:sz w:val="16"/>
          <w:szCs w:val="16"/>
        </w:rPr>
        <w:t>............................................................................................................................</w:t>
      </w:r>
    </w:p>
    <w:sectPr w:rsidR="00A24952" w:rsidRPr="00F23D30" w:rsidSect="000C57E6"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10716C8A"/>
    <w:multiLevelType w:val="hybridMultilevel"/>
    <w:tmpl w:val="AD52A47C"/>
    <w:lvl w:ilvl="0" w:tplc="D3A4BE4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55943"/>
    <w:multiLevelType w:val="hybridMultilevel"/>
    <w:tmpl w:val="A7F03D9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4A1269E3"/>
    <w:multiLevelType w:val="hybridMultilevel"/>
    <w:tmpl w:val="12C2F9B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58237A13"/>
    <w:multiLevelType w:val="hybridMultilevel"/>
    <w:tmpl w:val="E00E2F9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61FB2DFD"/>
    <w:multiLevelType w:val="multilevel"/>
    <w:tmpl w:val="129C2E56"/>
    <w:styleLink w:val="Lista41"/>
    <w:lvl w:ilvl="0">
      <w:start w:val="1"/>
      <w:numFmt w:val="decimal"/>
      <w:lvlText w:val="%1."/>
      <w:lvlJc w:val="left"/>
      <w:pPr>
        <w:tabs>
          <w:tab w:val="num" w:pos="431"/>
        </w:tabs>
        <w:ind w:left="431" w:hanging="71"/>
      </w:pPr>
      <w:rPr>
        <w:b/>
        <w:bCs/>
        <w:caps w:val="0"/>
        <w:smallCaps w:val="0"/>
        <w:strike w:val="0"/>
        <w:dstrike w:val="0"/>
        <w:color w:val="000000"/>
        <w:spacing w:val="0"/>
        <w:kern w:val="0"/>
        <w:position w:val="0"/>
        <w:sz w:val="16"/>
        <w:szCs w:val="16"/>
        <w:u w:val="none" w:color="000000"/>
        <w:vertAlign w:val="baseline"/>
      </w:rPr>
    </w:lvl>
    <w:lvl w:ilvl="1">
      <w:start w:val="2"/>
      <w:numFmt w:val="decimal"/>
      <w:lvlText w:val="%1.%2."/>
      <w:lvlJc w:val="left"/>
      <w:pPr>
        <w:tabs>
          <w:tab w:val="num" w:pos="426"/>
        </w:tabs>
        <w:ind w:left="426" w:hanging="426"/>
      </w:pPr>
      <w:rPr>
        <w:b/>
        <w:bCs/>
        <w:caps w:val="0"/>
        <w:smallCaps w:val="0"/>
        <w:strike w:val="0"/>
        <w:dstrike w:val="0"/>
        <w:color w:val="000000"/>
        <w:spacing w:val="0"/>
        <w:kern w:val="0"/>
        <w:position w:val="0"/>
        <w:sz w:val="16"/>
        <w:szCs w:val="16"/>
        <w:u w:val="none" w:color="00000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02"/>
        </w:tabs>
        <w:ind w:left="502" w:hanging="142"/>
      </w:pPr>
      <w:rPr>
        <w:b/>
        <w:bCs/>
        <w:caps w:val="0"/>
        <w:smallCaps w:val="0"/>
        <w:strike w:val="0"/>
        <w:dstrike w:val="0"/>
        <w:color w:val="000000"/>
        <w:spacing w:val="0"/>
        <w:kern w:val="0"/>
        <w:position w:val="0"/>
        <w:sz w:val="16"/>
        <w:szCs w:val="16"/>
        <w:u w:val="none" w:color="00000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502"/>
        </w:tabs>
        <w:ind w:left="502" w:hanging="142"/>
      </w:pPr>
      <w:rPr>
        <w:b/>
        <w:bCs/>
        <w:caps w:val="0"/>
        <w:smallCaps w:val="0"/>
        <w:strike w:val="0"/>
        <w:dstrike w:val="0"/>
        <w:color w:val="000000"/>
        <w:spacing w:val="0"/>
        <w:kern w:val="0"/>
        <w:position w:val="0"/>
        <w:sz w:val="16"/>
        <w:szCs w:val="16"/>
        <w:u w:val="none" w:color="00000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573"/>
        </w:tabs>
        <w:ind w:left="573" w:hanging="213"/>
      </w:pPr>
      <w:rPr>
        <w:b/>
        <w:bCs/>
        <w:caps w:val="0"/>
        <w:smallCaps w:val="0"/>
        <w:strike w:val="0"/>
        <w:dstrike w:val="0"/>
        <w:color w:val="000000"/>
        <w:spacing w:val="0"/>
        <w:kern w:val="0"/>
        <w:position w:val="0"/>
        <w:sz w:val="16"/>
        <w:szCs w:val="16"/>
        <w:u w:val="none" w:color="00000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573"/>
        </w:tabs>
        <w:ind w:left="573" w:hanging="213"/>
      </w:pPr>
      <w:rPr>
        <w:b/>
        <w:bCs/>
        <w:caps w:val="0"/>
        <w:smallCaps w:val="0"/>
        <w:strike w:val="0"/>
        <w:dstrike w:val="0"/>
        <w:color w:val="000000"/>
        <w:spacing w:val="0"/>
        <w:kern w:val="0"/>
        <w:position w:val="0"/>
        <w:sz w:val="16"/>
        <w:szCs w:val="16"/>
        <w:u w:val="none" w:color="000000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573"/>
        </w:tabs>
        <w:ind w:left="573" w:hanging="213"/>
      </w:pPr>
      <w:rPr>
        <w:b/>
        <w:bCs/>
        <w:caps w:val="0"/>
        <w:smallCaps w:val="0"/>
        <w:strike w:val="0"/>
        <w:dstrike w:val="0"/>
        <w:color w:val="000000"/>
        <w:spacing w:val="0"/>
        <w:kern w:val="0"/>
        <w:position w:val="0"/>
        <w:sz w:val="16"/>
        <w:szCs w:val="16"/>
        <w:u w:val="none" w:color="00000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645"/>
        </w:tabs>
        <w:ind w:left="645" w:hanging="285"/>
      </w:pPr>
      <w:rPr>
        <w:b/>
        <w:bCs/>
        <w:caps w:val="0"/>
        <w:smallCaps w:val="0"/>
        <w:strike w:val="0"/>
        <w:dstrike w:val="0"/>
        <w:color w:val="000000"/>
        <w:spacing w:val="0"/>
        <w:kern w:val="0"/>
        <w:position w:val="0"/>
        <w:sz w:val="16"/>
        <w:szCs w:val="16"/>
        <w:u w:val="none" w:color="000000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num" w:pos="645"/>
        </w:tabs>
        <w:ind w:left="645" w:hanging="285"/>
      </w:pPr>
      <w:rPr>
        <w:b/>
        <w:bCs/>
        <w:caps w:val="0"/>
        <w:smallCaps w:val="0"/>
        <w:strike w:val="0"/>
        <w:dstrike w:val="0"/>
        <w:color w:val="000000"/>
        <w:spacing w:val="0"/>
        <w:kern w:val="0"/>
        <w:position w:val="0"/>
        <w:sz w:val="16"/>
        <w:szCs w:val="16"/>
        <w:u w:val="none" w:color="000000"/>
        <w:vertAlign w:val="baseline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6"/>
  </w:num>
  <w:num w:numId="6">
    <w:abstractNumId w:val="1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7E6"/>
    <w:rsid w:val="00007636"/>
    <w:rsid w:val="000952D6"/>
    <w:rsid w:val="000A68AF"/>
    <w:rsid w:val="000C57E6"/>
    <w:rsid w:val="00115080"/>
    <w:rsid w:val="00124C77"/>
    <w:rsid w:val="001709E3"/>
    <w:rsid w:val="001716D2"/>
    <w:rsid w:val="001929C0"/>
    <w:rsid w:val="002C09E7"/>
    <w:rsid w:val="002C3A75"/>
    <w:rsid w:val="002D3333"/>
    <w:rsid w:val="00301A3B"/>
    <w:rsid w:val="0039050F"/>
    <w:rsid w:val="003D34D6"/>
    <w:rsid w:val="00431C17"/>
    <w:rsid w:val="004E04A4"/>
    <w:rsid w:val="00500BB3"/>
    <w:rsid w:val="00530F88"/>
    <w:rsid w:val="005728BC"/>
    <w:rsid w:val="0060205E"/>
    <w:rsid w:val="00630A24"/>
    <w:rsid w:val="00676E59"/>
    <w:rsid w:val="006A0F01"/>
    <w:rsid w:val="006D325D"/>
    <w:rsid w:val="006F1AB1"/>
    <w:rsid w:val="006F64BF"/>
    <w:rsid w:val="00702EC8"/>
    <w:rsid w:val="0072235E"/>
    <w:rsid w:val="00733101"/>
    <w:rsid w:val="00757DC9"/>
    <w:rsid w:val="007748D8"/>
    <w:rsid w:val="008E00BE"/>
    <w:rsid w:val="009015A9"/>
    <w:rsid w:val="009363F0"/>
    <w:rsid w:val="00984E72"/>
    <w:rsid w:val="00994ACA"/>
    <w:rsid w:val="00995F8A"/>
    <w:rsid w:val="009A2E80"/>
    <w:rsid w:val="009F196D"/>
    <w:rsid w:val="00A24952"/>
    <w:rsid w:val="00A9660F"/>
    <w:rsid w:val="00B10E54"/>
    <w:rsid w:val="00B32E26"/>
    <w:rsid w:val="00B639F3"/>
    <w:rsid w:val="00BC704C"/>
    <w:rsid w:val="00BF45BD"/>
    <w:rsid w:val="00C05DFA"/>
    <w:rsid w:val="00C16CB8"/>
    <w:rsid w:val="00C16D62"/>
    <w:rsid w:val="00C22F2A"/>
    <w:rsid w:val="00C405ED"/>
    <w:rsid w:val="00C738E3"/>
    <w:rsid w:val="00C74B4A"/>
    <w:rsid w:val="00C77F6E"/>
    <w:rsid w:val="00D115BA"/>
    <w:rsid w:val="00D479D6"/>
    <w:rsid w:val="00D92B45"/>
    <w:rsid w:val="00E559D6"/>
    <w:rsid w:val="00E67378"/>
    <w:rsid w:val="00E70317"/>
    <w:rsid w:val="00E70E8F"/>
    <w:rsid w:val="00E71E2A"/>
    <w:rsid w:val="00E87D9E"/>
    <w:rsid w:val="00EC2D8B"/>
    <w:rsid w:val="00ED3B51"/>
    <w:rsid w:val="00EE2B4E"/>
    <w:rsid w:val="00EF4B25"/>
    <w:rsid w:val="00EF7484"/>
    <w:rsid w:val="00F23D30"/>
    <w:rsid w:val="00F41A84"/>
    <w:rsid w:val="00F94BA4"/>
    <w:rsid w:val="00FC47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598B6"/>
  <w15:docId w15:val="{F5762AF8-B522-46BE-AEC1-57761C274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C57E6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2">
    <w:name w:val="Body text (2)_"/>
    <w:link w:val="Bodytext20"/>
    <w:rsid w:val="000C57E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">
    <w:name w:val="Body text (3)_"/>
    <w:link w:val="Bodytext30"/>
    <w:rsid w:val="000C57E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0C57E6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Bodytext30">
    <w:name w:val="Body text (3)"/>
    <w:basedOn w:val="Normalny"/>
    <w:link w:val="Bodytext3"/>
    <w:rsid w:val="000C57E6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styleId="NormalnyWeb">
    <w:name w:val="Normal (Web)"/>
    <w:basedOn w:val="Normalny"/>
    <w:uiPriority w:val="99"/>
    <w:unhideWhenUsed/>
    <w:rsid w:val="000C57E6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Akapitzlist">
    <w:name w:val="List Paragraph"/>
    <w:basedOn w:val="Normalny"/>
    <w:uiPriority w:val="34"/>
    <w:qFormat/>
    <w:rsid w:val="005728BC"/>
    <w:pPr>
      <w:ind w:left="720"/>
      <w:contextualSpacing/>
    </w:pPr>
  </w:style>
  <w:style w:type="character" w:styleId="Numerstrony">
    <w:name w:val="page number"/>
    <w:basedOn w:val="Domylnaczcionkaakapitu"/>
    <w:rsid w:val="005728BC"/>
  </w:style>
  <w:style w:type="numbering" w:customStyle="1" w:styleId="Lista41">
    <w:name w:val="Lista 41"/>
    <w:basedOn w:val="Bezlisty"/>
    <w:rsid w:val="005728BC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36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3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976</Words>
  <Characters>5859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 Sandomierz</Company>
  <LinksUpToDate>false</LinksUpToDate>
  <CharactersWithSpaces>6822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m.wronska</cp:lastModifiedBy>
  <cp:revision>2</cp:revision>
  <dcterms:created xsi:type="dcterms:W3CDTF">2024-02-27T13:55:00Z</dcterms:created>
  <dcterms:modified xsi:type="dcterms:W3CDTF">2024-02-27T13:55:00Z</dcterms:modified>
</cp:coreProperties>
</file>