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D518E" w14:textId="77777777" w:rsidR="0024724B" w:rsidRPr="00F81FAA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F81FAA">
        <w:rPr>
          <w:b/>
          <w:i/>
          <w:sz w:val="20"/>
          <w:szCs w:val="20"/>
        </w:rPr>
        <w:tab/>
      </w:r>
    </w:p>
    <w:p w14:paraId="72BE8056" w14:textId="77777777" w:rsidR="001511D9" w:rsidRPr="00F81FAA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F81FAA">
        <w:rPr>
          <w:rFonts w:ascii="Times New Roman" w:hAnsi="Times New Roman" w:cs="Times New Roman"/>
          <w:b/>
          <w:color w:val="auto"/>
        </w:rPr>
        <w:t>KARTA PRZEDMIOTU</w:t>
      </w:r>
    </w:p>
    <w:p w14:paraId="114E5596" w14:textId="77777777" w:rsidR="001511D9" w:rsidRPr="00F81FAA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F81FAA" w14:paraId="33C31B19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162A" w14:textId="77777777" w:rsidR="001511D9" w:rsidRPr="00F81FA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FD055B" w14:textId="6AEF65BA" w:rsidR="001511D9" w:rsidRPr="00F81FAA" w:rsidRDefault="0025452F" w:rsidP="002545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</w:t>
            </w:r>
            <w:r w:rsidR="00A44437" w:rsidRPr="00F81F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F81F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.D19.PPP</w:t>
            </w:r>
          </w:p>
        </w:tc>
      </w:tr>
      <w:tr w:rsidR="001511D9" w:rsidRPr="00F81FAA" w14:paraId="4FDEC85E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359E8" w14:textId="77777777" w:rsidR="001511D9" w:rsidRPr="00F81FAA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F81F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1297" w14:textId="77777777" w:rsidR="001511D9" w:rsidRPr="00F81FAA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4F079E" w14:textId="77777777" w:rsidR="001E1B38" w:rsidRPr="00F81FAA" w:rsidRDefault="004D164D" w:rsidP="0075341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Praktyka psychologiczno-pedagogiczna</w:t>
            </w:r>
          </w:p>
          <w:p w14:paraId="28E40D4B" w14:textId="77777777" w:rsidR="004D164D" w:rsidRPr="00F81FAA" w:rsidRDefault="00545B43" w:rsidP="0075341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proofErr w:type="spellStart"/>
            <w:r w:rsidRPr="00F81F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Psychological</w:t>
            </w:r>
            <w:proofErr w:type="spellEnd"/>
            <w:r w:rsidRPr="00F81F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and </w:t>
            </w:r>
            <w:proofErr w:type="spellStart"/>
            <w:r w:rsidRPr="00F81F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pedagogical</w:t>
            </w:r>
            <w:proofErr w:type="spellEnd"/>
            <w:r w:rsidRPr="00F81F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81F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practicum</w:t>
            </w:r>
            <w:proofErr w:type="spellEnd"/>
          </w:p>
        </w:tc>
      </w:tr>
      <w:tr w:rsidR="001511D9" w:rsidRPr="00F81FAA" w14:paraId="6DFE63A6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9AFC" w14:textId="77777777" w:rsidR="001511D9" w:rsidRPr="00F81FA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9168" w14:textId="77777777" w:rsidR="001511D9" w:rsidRPr="00F81FAA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3725" w14:textId="77777777" w:rsidR="001511D9" w:rsidRPr="00F81FAA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5341D602" w14:textId="77777777" w:rsidR="001511D9" w:rsidRPr="00F81FAA" w:rsidRDefault="004D164D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81FAA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</w:p>
    <w:p w14:paraId="1FBBEA90" w14:textId="77777777" w:rsidR="001511D9" w:rsidRPr="00F81FAA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81FAA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F81FAA" w14:paraId="76C60AA7" w14:textId="77777777" w:rsidTr="0075341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5601" w14:textId="77777777" w:rsidR="001511D9" w:rsidRPr="00F81FA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A26F9" w14:textId="77777777" w:rsidR="001511D9" w:rsidRPr="00F81FAA" w:rsidRDefault="00435757" w:rsidP="0075341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Filologia </w:t>
            </w:r>
          </w:p>
        </w:tc>
      </w:tr>
      <w:tr w:rsidR="001511D9" w:rsidRPr="00F81FAA" w14:paraId="30B616A2" w14:textId="77777777" w:rsidTr="0075341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8D99" w14:textId="77777777" w:rsidR="001511D9" w:rsidRPr="00F81FA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BF3D6" w14:textId="77777777" w:rsidR="001511D9" w:rsidRPr="00F81FAA" w:rsidRDefault="00753411" w:rsidP="0075341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stacjonarne</w:t>
            </w:r>
          </w:p>
        </w:tc>
      </w:tr>
      <w:tr w:rsidR="001511D9" w:rsidRPr="00F81FAA" w14:paraId="7FDEC4E0" w14:textId="77777777" w:rsidTr="0075341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200A" w14:textId="77777777" w:rsidR="001511D9" w:rsidRPr="00F81FA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CFBA6" w14:textId="77777777" w:rsidR="00283E57" w:rsidRPr="00F81FAA" w:rsidRDefault="00753411" w:rsidP="00753411">
            <w:pPr>
              <w:ind w:left="34" w:hanging="3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pierwszego stopnia</w:t>
            </w:r>
          </w:p>
        </w:tc>
      </w:tr>
      <w:tr w:rsidR="001511D9" w:rsidRPr="00F81FAA" w14:paraId="24E9CEED" w14:textId="77777777" w:rsidTr="0075341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C0B6" w14:textId="77777777" w:rsidR="001511D9" w:rsidRPr="00F81FA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4B8FD" w14:textId="77777777" w:rsidR="001511D9" w:rsidRPr="00F81FAA" w:rsidRDefault="00753411" w:rsidP="0075341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1511D9" w:rsidRPr="00F81FAA" w14:paraId="18D214A0" w14:textId="77777777" w:rsidTr="0075341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2E3E" w14:textId="77777777" w:rsidR="001511D9" w:rsidRPr="00F81FAA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ED9AF" w14:textId="7249725D" w:rsidR="001511D9" w:rsidRPr="00F81FAA" w:rsidRDefault="00753411" w:rsidP="0075341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mgr Katarzyna </w:t>
            </w:r>
            <w:r w:rsidR="00545B43" w:rsidRPr="00F81F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Nowakowska</w:t>
            </w:r>
            <w:r w:rsidR="00AE1C12" w:rsidRPr="00F81F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mgr Witold Lech</w:t>
            </w:r>
          </w:p>
        </w:tc>
      </w:tr>
      <w:tr w:rsidR="001511D9" w:rsidRPr="00123649" w14:paraId="5F5ED731" w14:textId="77777777" w:rsidTr="0075341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EFF4" w14:textId="77777777" w:rsidR="001511D9" w:rsidRPr="00F81FAA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B3576" w14:textId="4D5DF026" w:rsidR="001511D9" w:rsidRPr="00F81FAA" w:rsidRDefault="00753411" w:rsidP="00753411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81FA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e-mail: kduda@ujk.edu.pl; </w:t>
            </w:r>
            <w:r w:rsidR="00AE1C12" w:rsidRPr="00F81FA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witold.lech@ujk.edu.pl</w:t>
            </w:r>
          </w:p>
        </w:tc>
      </w:tr>
    </w:tbl>
    <w:p w14:paraId="54725F25" w14:textId="77777777" w:rsidR="001511D9" w:rsidRPr="00F81FA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</w:pPr>
    </w:p>
    <w:p w14:paraId="42B9014E" w14:textId="77777777" w:rsidR="001511D9" w:rsidRPr="00F81FAA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81FAA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F81FAA" w14:paraId="3A2AA8BB" w14:textId="77777777" w:rsidTr="0075341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F8A2" w14:textId="77777777" w:rsidR="001511D9" w:rsidRPr="00F81FAA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63CE3" w14:textId="77777777" w:rsidR="001511D9" w:rsidRPr="00F81FAA" w:rsidRDefault="00753411" w:rsidP="0075341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F81FAA" w14:paraId="0F16EADE" w14:textId="77777777" w:rsidTr="0075341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E6BA" w14:textId="77777777" w:rsidR="001511D9" w:rsidRPr="00F81FAA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B2A6A" w14:textId="77777777" w:rsidR="001D4D83" w:rsidRPr="00F81FAA" w:rsidRDefault="004A5883" w:rsidP="004A58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Podstawę teoretyczną praktyki psychologiczno-pedagogicznej stanowią wiadomości z zakresu pedagogiki ogólnej.</w:t>
            </w:r>
          </w:p>
        </w:tc>
      </w:tr>
    </w:tbl>
    <w:p w14:paraId="7D3D0FA0" w14:textId="77777777" w:rsidR="001511D9" w:rsidRPr="00F81FA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A8D6A2F" w14:textId="77777777" w:rsidR="001E4083" w:rsidRPr="00F81FAA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81FAA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F81FAA" w14:paraId="663056FB" w14:textId="77777777" w:rsidTr="00753411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46B3" w14:textId="77777777" w:rsidR="001511D9" w:rsidRPr="00F81FAA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E84A" w14:textId="77777777" w:rsidR="004A5883" w:rsidRPr="00F81FAA" w:rsidRDefault="004A5883" w:rsidP="004A5883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Zajęcia dydaktyczne – organizacja i przygotowanie studentów do obywania praktyki;</w:t>
            </w:r>
          </w:p>
          <w:p w14:paraId="18573F9E" w14:textId="77777777" w:rsidR="001511D9" w:rsidRPr="00F81FAA" w:rsidRDefault="004A5883" w:rsidP="004A5883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Zajęcia praktyczne w placówce oświatowej</w:t>
            </w:r>
          </w:p>
        </w:tc>
      </w:tr>
      <w:tr w:rsidR="001511D9" w:rsidRPr="00F81FAA" w14:paraId="09FFF087" w14:textId="77777777" w:rsidTr="00753411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B911" w14:textId="77777777" w:rsidR="001511D9" w:rsidRPr="00F81FAA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B1DF" w14:textId="77777777" w:rsidR="004A5883" w:rsidRPr="00F81FAA" w:rsidRDefault="004A5883" w:rsidP="004A5883">
            <w:pPr>
              <w:pStyle w:val="Bodytext30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81FAA">
              <w:rPr>
                <w:sz w:val="20"/>
                <w:szCs w:val="20"/>
              </w:rPr>
              <w:t xml:space="preserve">Pomieszczenia dydaktyczne Wydziału Zamiejscowego w Sandomierzu UJK </w:t>
            </w:r>
          </w:p>
          <w:p w14:paraId="44C972AE" w14:textId="77777777" w:rsidR="004A5883" w:rsidRPr="00F81FAA" w:rsidRDefault="004A5883" w:rsidP="004A5883">
            <w:pPr>
              <w:pStyle w:val="Bodytext30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81FAA">
              <w:rPr>
                <w:sz w:val="20"/>
                <w:szCs w:val="20"/>
              </w:rPr>
              <w:t>w Kielcach;</w:t>
            </w:r>
          </w:p>
          <w:p w14:paraId="7F415FAA" w14:textId="77777777" w:rsidR="001511D9" w:rsidRPr="00F81FAA" w:rsidRDefault="004A5883" w:rsidP="004A5883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F81FAA">
              <w:rPr>
                <w:sz w:val="20"/>
                <w:szCs w:val="20"/>
              </w:rPr>
              <w:t>Przedszkole/szkoła – miejsce realizacji praktyk</w:t>
            </w:r>
          </w:p>
        </w:tc>
      </w:tr>
      <w:tr w:rsidR="004A5883" w:rsidRPr="00F81FAA" w14:paraId="5759C4A3" w14:textId="77777777" w:rsidTr="008348E5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1095" w14:textId="77777777" w:rsidR="004A5883" w:rsidRPr="00F81FAA" w:rsidRDefault="004A5883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FE0B" w14:textId="77777777" w:rsidR="004A5883" w:rsidRPr="00F81FAA" w:rsidRDefault="004A5883" w:rsidP="00C45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Zaliczenie z oceną na podstawie dokumentacji praktyki</w:t>
            </w:r>
          </w:p>
        </w:tc>
      </w:tr>
      <w:tr w:rsidR="004A5883" w:rsidRPr="00F81FAA" w14:paraId="101A458A" w14:textId="77777777" w:rsidTr="008348E5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767C" w14:textId="77777777" w:rsidR="004A5883" w:rsidRPr="00F81FAA" w:rsidRDefault="004A5883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41A6" w14:textId="77777777" w:rsidR="004A5883" w:rsidRPr="00F81FAA" w:rsidRDefault="004A5883" w:rsidP="00C45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Praca z grupą, pogadanka, wykorzystanie technicznych środków multimedialnych</w:t>
            </w:r>
          </w:p>
        </w:tc>
      </w:tr>
      <w:tr w:rsidR="00420A29" w:rsidRPr="00F81FAA" w14:paraId="4807431E" w14:textId="77777777" w:rsidTr="00753411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7681" w14:textId="77777777" w:rsidR="00420A29" w:rsidRPr="00F81FAA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159E" w14:textId="77777777" w:rsidR="00420A29" w:rsidRPr="00F81FAA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5FA344" w14:textId="7BECF841" w:rsidR="00435757" w:rsidRPr="00F81FAA" w:rsidRDefault="00EB6BCF" w:rsidP="0043575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Regulamin praktyki </w:t>
            </w:r>
          </w:p>
        </w:tc>
      </w:tr>
      <w:tr w:rsidR="00420A29" w:rsidRPr="00F81FAA" w14:paraId="63B168ED" w14:textId="77777777" w:rsidTr="00753411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A073" w14:textId="77777777" w:rsidR="00420A29" w:rsidRPr="00F81FAA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51B6" w14:textId="77777777" w:rsidR="00420A29" w:rsidRPr="00F81FAA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C56B" w14:textId="21EB21F0" w:rsidR="00EB6BCF" w:rsidRPr="00F81FAA" w:rsidRDefault="001002AB" w:rsidP="00EB6BCF">
            <w:pPr>
              <w:shd w:val="clear" w:color="auto" w:fill="FFFFFF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EB6BCF" w:rsidRPr="00F81FAA">
              <w:rPr>
                <w:rFonts w:ascii="Times New Roman" w:hAnsi="Times New Roman" w:cs="Times New Roman"/>
                <w:sz w:val="20"/>
                <w:szCs w:val="20"/>
              </w:rPr>
              <w:t>Wawrzyniak-</w:t>
            </w:r>
            <w:proofErr w:type="spellStart"/>
            <w:r w:rsidR="00EB6BCF" w:rsidRPr="00F81FAA">
              <w:rPr>
                <w:rFonts w:ascii="Times New Roman" w:hAnsi="Times New Roman" w:cs="Times New Roman"/>
                <w:sz w:val="20"/>
                <w:szCs w:val="20"/>
              </w:rPr>
              <w:t>Beszterda</w:t>
            </w:r>
            <w:proofErr w:type="spellEnd"/>
            <w:r w:rsidR="00EB6BCF" w:rsidRPr="00F81FAA">
              <w:rPr>
                <w:rFonts w:ascii="Times New Roman" w:hAnsi="Times New Roman" w:cs="Times New Roman"/>
                <w:sz w:val="20"/>
                <w:szCs w:val="20"/>
              </w:rPr>
              <w:t xml:space="preserve"> R., 2002, </w:t>
            </w:r>
            <w:r w:rsidR="00EB6BCF" w:rsidRPr="00F81FA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Doświadczenia komunikacyjne uczniów </w:t>
            </w:r>
          </w:p>
          <w:p w14:paraId="684E5FC7" w14:textId="77777777" w:rsidR="00EB6BCF" w:rsidRPr="00F81FAA" w:rsidRDefault="00EB6BCF" w:rsidP="00EB6BCF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i/>
                <w:sz w:val="20"/>
                <w:szCs w:val="20"/>
              </w:rPr>
              <w:t>i nauczycieli w czasie lekcji: studium empiryczne</w:t>
            </w: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, Kraków.</w:t>
            </w:r>
          </w:p>
          <w:p w14:paraId="21BD4131" w14:textId="59BC267F" w:rsidR="00EB6BCF" w:rsidRPr="00F81FAA" w:rsidRDefault="001002AB" w:rsidP="00EB6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="00EB6BCF" w:rsidRPr="00F81FAA">
              <w:rPr>
                <w:rFonts w:ascii="Times New Roman" w:hAnsi="Times New Roman" w:cs="Times New Roman"/>
                <w:sz w:val="20"/>
                <w:szCs w:val="20"/>
              </w:rPr>
              <w:t>Karbowniczek</w:t>
            </w:r>
            <w:proofErr w:type="spellEnd"/>
            <w:r w:rsidR="00EB6BCF" w:rsidRPr="00F81FAA">
              <w:rPr>
                <w:rFonts w:ascii="Times New Roman" w:hAnsi="Times New Roman" w:cs="Times New Roman"/>
                <w:sz w:val="20"/>
                <w:szCs w:val="20"/>
              </w:rPr>
              <w:t xml:space="preserve"> J., 2011, </w:t>
            </w:r>
            <w:r w:rsidR="00EB6BCF" w:rsidRPr="00F81FAA">
              <w:rPr>
                <w:rFonts w:ascii="Times New Roman" w:hAnsi="Times New Roman" w:cs="Times New Roman"/>
                <w:i/>
                <w:sz w:val="20"/>
                <w:szCs w:val="20"/>
              </w:rPr>
              <w:t>Podstawy pedagogiki przedszkolnej z metodyką</w:t>
            </w:r>
            <w:r w:rsidR="00EB6BCF" w:rsidRPr="00F81FAA">
              <w:rPr>
                <w:rFonts w:ascii="Times New Roman" w:hAnsi="Times New Roman" w:cs="Times New Roman"/>
                <w:sz w:val="20"/>
                <w:szCs w:val="20"/>
              </w:rPr>
              <w:t>, Kraków.</w:t>
            </w:r>
          </w:p>
          <w:p w14:paraId="3859AF93" w14:textId="7411A9E0" w:rsidR="00753411" w:rsidRPr="00F81FAA" w:rsidRDefault="00753411" w:rsidP="004A5883">
            <w:pPr>
              <w:shd w:val="clear" w:color="auto" w:fill="FFFFFF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281333BA" w14:textId="77777777" w:rsidR="001511D9" w:rsidRPr="00F81FA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3B42211" w14:textId="77777777" w:rsidR="001511D9" w:rsidRPr="00F81FAA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81FAA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F81FAA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F81FAA" w14:paraId="55C20DD6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BA232" w14:textId="10319F96" w:rsidR="0066006C" w:rsidRPr="00F81FAA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F81F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E22D42" w:rsidRPr="00F81F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praktyka</w:t>
            </w:r>
            <w:r w:rsidR="007034A2" w:rsidRPr="00F81F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)</w:t>
            </w:r>
          </w:p>
          <w:p w14:paraId="77DA1E98" w14:textId="77777777" w:rsidR="004A5883" w:rsidRPr="00F81FAA" w:rsidRDefault="004A5883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5D4A389" w14:textId="0EB03E10" w:rsidR="004A5883" w:rsidRPr="00F81FAA" w:rsidRDefault="004A5883" w:rsidP="004A58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  <w:r w:rsidR="00435757" w:rsidRPr="00F81F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F81F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Zapoznanie</w:t>
            </w:r>
            <w:r w:rsidR="007602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60AB">
              <w:rPr>
                <w:rFonts w:ascii="Times New Roman" w:hAnsi="Times New Roman" w:cs="Times New Roman"/>
                <w:sz w:val="20"/>
                <w:szCs w:val="20"/>
              </w:rPr>
              <w:t>studenta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ze specyfiką funkcjonowania</w:t>
            </w:r>
            <w:r w:rsidRPr="00F81F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placówki edukacyjnej: przedszkola/szkoły.</w:t>
            </w:r>
          </w:p>
          <w:p w14:paraId="49926B0D" w14:textId="77777777" w:rsidR="004A5883" w:rsidRPr="00F81FAA" w:rsidRDefault="004A5883" w:rsidP="004A58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 2. Kształtowanie pożądanych umiejętności i nawyków pedagogicznych.</w:t>
            </w:r>
          </w:p>
          <w:p w14:paraId="1121B8FA" w14:textId="731C65AA" w:rsidR="0066006C" w:rsidRPr="00F81FAA" w:rsidRDefault="004A5883" w:rsidP="004A58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 3. Bezpośrednie </w:t>
            </w:r>
            <w:r w:rsidR="001236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ukazanie</w:t>
            </w:r>
            <w:r w:rsidRPr="00F81F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zadań i typowych czynności nauczyciela.</w:t>
            </w:r>
            <w:r w:rsidR="00845406" w:rsidRPr="00F81F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</w:p>
        </w:tc>
      </w:tr>
      <w:tr w:rsidR="0066006C" w:rsidRPr="00F81FAA" w14:paraId="127C5576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9B5E" w14:textId="65095981" w:rsidR="0066006C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F81F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E22D4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praktyka</w:t>
            </w:r>
            <w:r w:rsidR="0037041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30h</w:t>
            </w:r>
            <w:r w:rsidR="007034A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  <w:p w14:paraId="6FEA29B5" w14:textId="77777777" w:rsidR="0066006C" w:rsidRPr="00F81FAA" w:rsidRDefault="0066006C" w:rsidP="004A5883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  <w:p w14:paraId="054EE651" w14:textId="77777777" w:rsidR="004A5883" w:rsidRPr="00F81FAA" w:rsidRDefault="004A5883" w:rsidP="004A5883">
            <w:pPr>
              <w:widowControl w:val="0"/>
              <w:numPr>
                <w:ilvl w:val="0"/>
                <w:numId w:val="4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1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Zapoznanie z dokumentami regulującymi pracę placówki edukacyjnej: przedszkola/szkoły.</w:t>
            </w:r>
          </w:p>
          <w:p w14:paraId="3EE651B8" w14:textId="77777777" w:rsidR="004A5883" w:rsidRPr="00F81FAA" w:rsidRDefault="004A5883" w:rsidP="00B94891">
            <w:pPr>
              <w:widowControl w:val="0"/>
              <w:numPr>
                <w:ilvl w:val="0"/>
                <w:numId w:val="4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18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Poznanie realizowanych przez placówkę zadań opiekuńczo-wychowawczych, sposobów funkcjonowania,</w:t>
            </w:r>
          </w:p>
          <w:p w14:paraId="24D9E4B3" w14:textId="77777777" w:rsidR="004A5883" w:rsidRPr="00F81FAA" w:rsidRDefault="004A5883" w:rsidP="00B94891">
            <w:pPr>
              <w:tabs>
                <w:tab w:val="left" w:pos="318"/>
              </w:tabs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organizacji pracy.</w:t>
            </w:r>
          </w:p>
          <w:p w14:paraId="56276D3C" w14:textId="77777777" w:rsidR="004A5883" w:rsidRPr="00F81FAA" w:rsidRDefault="004A5883" w:rsidP="00B94891">
            <w:pPr>
              <w:widowControl w:val="0"/>
              <w:numPr>
                <w:ilvl w:val="0"/>
                <w:numId w:val="4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18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Obserwowanie mechanizmów funkcjonowania klasy jako grupy społecznej oraz interakcji wychowankowie – nauczyciel-wychowawca.</w:t>
            </w:r>
          </w:p>
          <w:p w14:paraId="41967834" w14:textId="77777777" w:rsidR="004A5883" w:rsidRPr="00F81FAA" w:rsidRDefault="004A5883" w:rsidP="00B94891">
            <w:pPr>
              <w:widowControl w:val="0"/>
              <w:numPr>
                <w:ilvl w:val="0"/>
                <w:numId w:val="4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18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Współdziałanie z opiekunem praktyk w podejmowaniu działań opiekuńczo-wychowawczych, prowadzeniu zorganizowanych działań wychowawczych oraz podejmowaniu działań na rzecz uczniów ze specjalnymi potrzebami edukacyjnymi.</w:t>
            </w:r>
          </w:p>
          <w:p w14:paraId="448E41D3" w14:textId="77777777" w:rsidR="004A5883" w:rsidRPr="00F81FAA" w:rsidRDefault="004A5883" w:rsidP="004A5883">
            <w:pPr>
              <w:widowControl w:val="0"/>
              <w:numPr>
                <w:ilvl w:val="0"/>
                <w:numId w:val="4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1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Sprawowanie opieki nad grupą w trakcie spontanicznej aktywności wychowanków.</w:t>
            </w:r>
          </w:p>
          <w:p w14:paraId="20801AD0" w14:textId="77777777" w:rsidR="004A5883" w:rsidRPr="00F81FAA" w:rsidRDefault="004A5883" w:rsidP="004A5883">
            <w:pPr>
              <w:widowControl w:val="0"/>
              <w:numPr>
                <w:ilvl w:val="0"/>
                <w:numId w:val="4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1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 xml:space="preserve">Samodzielne prowadzenie działań opiekuńczo-wychowawczych w grupie oraz podejmowanie indywidualnej pracy </w:t>
            </w:r>
          </w:p>
          <w:p w14:paraId="6D916B43" w14:textId="77777777" w:rsidR="004A5883" w:rsidRPr="00F81FAA" w:rsidRDefault="004A5883" w:rsidP="004A5883">
            <w:pPr>
              <w:tabs>
                <w:tab w:val="left" w:pos="318"/>
              </w:tabs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z wychowankami.</w:t>
            </w:r>
          </w:p>
          <w:p w14:paraId="6BCACEEE" w14:textId="40D268FE" w:rsidR="0032107B" w:rsidRPr="00F81FAA" w:rsidRDefault="0032107B" w:rsidP="00536602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 xml:space="preserve">7.   Samodzielne przeprowadzenie zajęć ogólnokształcących oraz analizy socjometrycznej. </w:t>
            </w:r>
          </w:p>
          <w:p w14:paraId="5E716F94" w14:textId="19BC8E0A" w:rsidR="0032107B" w:rsidRPr="00F81FAA" w:rsidRDefault="0032107B" w:rsidP="00536602">
            <w:pPr>
              <w:tabs>
                <w:tab w:val="left" w:pos="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8.   Przygotowanie wyników analizy socjometrycznej</w:t>
            </w:r>
          </w:p>
          <w:p w14:paraId="7ECCD109" w14:textId="1B164EE7" w:rsidR="004A5883" w:rsidRPr="00F81FAA" w:rsidRDefault="004A5883" w:rsidP="0032107B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Prowadzenie dokumentacji praktyk.</w:t>
            </w:r>
          </w:p>
        </w:tc>
      </w:tr>
    </w:tbl>
    <w:p w14:paraId="46E747D7" w14:textId="77777777" w:rsidR="00CE7F64" w:rsidRPr="00F81FAA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1BBD0E2" w14:textId="77777777" w:rsidR="00CE7F64" w:rsidRPr="00F81FAA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81FAA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F81FAA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F81FAA" w14:paraId="6CB19BDC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D493669" w14:textId="77777777" w:rsidR="00B6239F" w:rsidRPr="00F81FAA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Efekt</w:t>
            </w:r>
            <w:r w:rsidR="00DE3813"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187C" w14:textId="77777777" w:rsidR="00B6239F" w:rsidRPr="00F81FAA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2BAE" w14:textId="77777777" w:rsidR="00B6239F" w:rsidRPr="00F81FAA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F81FAA" w14:paraId="646322D3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2541" w14:textId="77777777" w:rsidR="00CE7F64" w:rsidRPr="00F81FAA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024FBB" w:rsidRPr="00F81FAA" w14:paraId="37D5FEBE" w14:textId="77777777" w:rsidTr="00024FB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4D55" w14:textId="0C665063" w:rsidR="00024FBB" w:rsidRPr="00F81FAA" w:rsidRDefault="00024FBB" w:rsidP="00321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B722" w14:textId="77777777" w:rsidR="00024FBB" w:rsidRPr="00F81FAA" w:rsidRDefault="00024FBB" w:rsidP="00024FB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zadania charakterystyczne dla szkoły podstawowej oraz środowiska, w jakim one działają;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5391" w14:textId="77777777" w:rsidR="00024FBB" w:rsidRPr="00F81FAA" w:rsidRDefault="00024FBB" w:rsidP="00024FB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NAU1_W08</w:t>
            </w:r>
          </w:p>
          <w:p w14:paraId="4D57AEB4" w14:textId="77777777" w:rsidR="00024FBB" w:rsidRPr="00F81FAA" w:rsidRDefault="00024FBB" w:rsidP="00024FB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024FBB" w:rsidRPr="00F81FAA" w14:paraId="2CDD7B0C" w14:textId="77777777" w:rsidTr="00024FB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57281" w14:textId="25B49283" w:rsidR="00024FBB" w:rsidRPr="00F81FAA" w:rsidRDefault="00024FBB" w:rsidP="00DC36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A55E" w14:textId="77777777" w:rsidR="00024FBB" w:rsidRPr="00F81FAA" w:rsidRDefault="00024FBB" w:rsidP="00024FB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organizację, statut i plan pracy szkoły podstawowej, program wychowawczo-profilaktyczny oraz program realizacji doradztwa zawodowego;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CD36" w14:textId="77777777" w:rsidR="00024FBB" w:rsidRPr="00F81FAA" w:rsidRDefault="00024FBB" w:rsidP="00024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NAU1_W01</w:t>
            </w:r>
          </w:p>
          <w:p w14:paraId="66773DB9" w14:textId="77777777" w:rsidR="00024FBB" w:rsidRPr="00F81FAA" w:rsidRDefault="00024FBB" w:rsidP="00024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NAU1_W04</w:t>
            </w:r>
          </w:p>
          <w:p w14:paraId="0787C963" w14:textId="77777777" w:rsidR="00024FBB" w:rsidRPr="00F81FAA" w:rsidRDefault="00024FBB" w:rsidP="00024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NAU1_W07</w:t>
            </w:r>
          </w:p>
          <w:p w14:paraId="7F459E79" w14:textId="77777777" w:rsidR="00024FBB" w:rsidRPr="00F81FAA" w:rsidRDefault="00024FBB" w:rsidP="00024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NAU1_W09</w:t>
            </w:r>
          </w:p>
        </w:tc>
      </w:tr>
      <w:tr w:rsidR="00024FBB" w:rsidRPr="00F81FAA" w14:paraId="52344938" w14:textId="77777777" w:rsidTr="00024FB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5734" w14:textId="50E5913A" w:rsidR="00024FBB" w:rsidRPr="00F81FAA" w:rsidRDefault="00024FBB" w:rsidP="00DC36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18EB" w14:textId="77777777" w:rsidR="00024FBB" w:rsidRPr="00F81FAA" w:rsidRDefault="00024FBB" w:rsidP="00024FBB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zasady zapewniania bezpieczeństwa uczniom w szkole podstawowej i poza nią;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5BD99" w14:textId="77777777" w:rsidR="00024FBB" w:rsidRPr="00F81FAA" w:rsidRDefault="00024FBB" w:rsidP="00024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NAU1_W11</w:t>
            </w:r>
          </w:p>
          <w:p w14:paraId="0D676257" w14:textId="77777777" w:rsidR="00024FBB" w:rsidRPr="00F81FAA" w:rsidRDefault="00024FBB" w:rsidP="00024FB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CE7F64" w:rsidRPr="00F81FAA" w14:paraId="35FFE797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CA3A" w14:textId="77777777" w:rsidR="00CE7F64" w:rsidRPr="00F81FAA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7F5E10" w:rsidRPr="00F81FAA" w14:paraId="6846D65A" w14:textId="77777777" w:rsidTr="007F5E1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46180" w14:textId="77777777" w:rsidR="007F5E10" w:rsidRPr="00F81FAA" w:rsidRDefault="007F5E10" w:rsidP="007F5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  <w:p w14:paraId="66FD3693" w14:textId="6F01D1AF" w:rsidR="007F5E10" w:rsidRPr="00F81FAA" w:rsidRDefault="007F5E10" w:rsidP="00DB4A1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A5C2" w14:textId="77777777" w:rsidR="007F5E10" w:rsidRPr="00F81FAA" w:rsidRDefault="007F5E10" w:rsidP="007F5E10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wyciągać wnioski z obserwacji pracy wychowawcy klasy, jego interakcji z uczniami oraz sposobu, w jaki planuje i prowadzi zajęcia wychowawcze;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BCB9" w14:textId="77777777" w:rsidR="007F5E10" w:rsidRPr="00F81FAA" w:rsidRDefault="007F5E10" w:rsidP="007F5E1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NAU1_U01</w:t>
            </w:r>
          </w:p>
        </w:tc>
      </w:tr>
      <w:tr w:rsidR="007F5E10" w:rsidRPr="00F81FAA" w14:paraId="4C4EBE2E" w14:textId="77777777" w:rsidTr="007F5E1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8DFB" w14:textId="38E8B9D7" w:rsidR="007F5E10" w:rsidRPr="00F81FAA" w:rsidRDefault="007F5E10" w:rsidP="00DB4A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9F51" w14:textId="77777777" w:rsidR="007F5E10" w:rsidRPr="00F81FAA" w:rsidRDefault="007F5E10" w:rsidP="007F5E10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wyciągać wnioski z obserwacji sposobu integracji działań opiekuńczo-wychowawczych i dydaktycznych przez nauczycieli przedmiotów;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CB028" w14:textId="0B61A041" w:rsidR="007F5E10" w:rsidRPr="00F81FAA" w:rsidRDefault="007F5E10" w:rsidP="007F5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B4A16" w:rsidRPr="00F81FAA">
              <w:rPr>
                <w:rFonts w:ascii="Times New Roman" w:hAnsi="Times New Roman" w:cs="Times New Roman"/>
                <w:sz w:val="20"/>
                <w:szCs w:val="20"/>
              </w:rPr>
              <w:t>U2/3</w:t>
            </w: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_U0</w:t>
            </w:r>
            <w:r w:rsidR="00DB4A16" w:rsidRPr="00F81F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F5E10" w:rsidRPr="00F81FAA" w14:paraId="36AFADAE" w14:textId="77777777" w:rsidTr="007F5E1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C156" w14:textId="293ED136" w:rsidR="007F5E10" w:rsidRPr="00F81FAA" w:rsidRDefault="007F5E10" w:rsidP="00DB4A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C1E1" w14:textId="77777777" w:rsidR="007F5E10" w:rsidRPr="00F81FAA" w:rsidRDefault="007F5E10" w:rsidP="007F5E10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wyciągać wnioski, w miarę możliwości, z bezpośredniej obserwacji pracy rady pedagogicznej i zespołu wychowawców klas;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1B313" w14:textId="77777777" w:rsidR="007F5E10" w:rsidRPr="00F81FAA" w:rsidRDefault="007F5E10" w:rsidP="007F5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NAU1_U01</w:t>
            </w:r>
          </w:p>
        </w:tc>
      </w:tr>
      <w:tr w:rsidR="007F5E10" w:rsidRPr="00F81FAA" w14:paraId="7F493DD5" w14:textId="77777777" w:rsidTr="007F5E1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10A7" w14:textId="48A037E0" w:rsidR="007F5E10" w:rsidRPr="00F81FAA" w:rsidRDefault="007F5E10" w:rsidP="00DB4A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U04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DBAB" w14:textId="77777777" w:rsidR="007F5E10" w:rsidRPr="00F81FAA" w:rsidRDefault="007F5E10" w:rsidP="007F5E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wyciągać wnioski z bezpośredniej obserwacji pozalekcyjnych działań opiekuńczo-wychowawczych nauczycieli, w tym podczas dyżurów na przerwach międzylekcyjnych i zorganizowanych wyjść grup uczniowskich;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EF27C" w14:textId="58D91940" w:rsidR="007F5E10" w:rsidRPr="00F81FAA" w:rsidRDefault="007F5E10" w:rsidP="007F5E1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NAU</w:t>
            </w:r>
            <w:r w:rsidR="00DB4A16" w:rsidRPr="00F81FAA">
              <w:rPr>
                <w:rFonts w:ascii="Times New Roman" w:hAnsi="Times New Roman" w:cs="Times New Roman"/>
                <w:sz w:val="20"/>
                <w:szCs w:val="20"/>
              </w:rPr>
              <w:t>2/3</w:t>
            </w: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_U</w:t>
            </w:r>
            <w:r w:rsidR="00DB4A16" w:rsidRPr="00F81F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F5E10" w:rsidRPr="00F81FAA" w14:paraId="09EBEA23" w14:textId="77777777" w:rsidTr="007F5E1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61CD3" w14:textId="77777777" w:rsidR="007F5E10" w:rsidRPr="00F81FAA" w:rsidRDefault="007F5E10" w:rsidP="007F5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U05</w:t>
            </w:r>
          </w:p>
          <w:p w14:paraId="2C1C9BA7" w14:textId="33D4DF93" w:rsidR="007F5E10" w:rsidRPr="00F81FAA" w:rsidRDefault="007F5E10" w:rsidP="007F5E1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16B4" w14:textId="77777777" w:rsidR="007F5E10" w:rsidRPr="00F81FAA" w:rsidRDefault="007F5E10" w:rsidP="007F5E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zaplanować i przeprowadzić zajęcia wychowawcze pod nadzorem opiekuna praktyk zawodowych;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EAB4" w14:textId="77777777" w:rsidR="007F5E10" w:rsidRPr="00F81FAA" w:rsidRDefault="007F5E10" w:rsidP="007F5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NAU1_U13</w:t>
            </w:r>
          </w:p>
        </w:tc>
      </w:tr>
      <w:tr w:rsidR="007F5E10" w:rsidRPr="00F81FAA" w14:paraId="1B164A43" w14:textId="77777777" w:rsidTr="007F5E1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3AE70" w14:textId="56D6A678" w:rsidR="007F5E10" w:rsidRPr="00F81FAA" w:rsidRDefault="007F5E10" w:rsidP="00DB4A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U06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BA1B" w14:textId="77777777" w:rsidR="007F5E10" w:rsidRPr="00F81FAA" w:rsidRDefault="007F5E10" w:rsidP="007F5E10">
            <w:pPr>
              <w:ind w:right="7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analizować, przy pomocy opiekuna praktyk zawodowych oraz nauczycieli akademickich prowadzących zajęcia w zakresie przygotowania psychologiczno-pedagogicznego, sytuacje i zdarzenia pedagogiczne zaobserwowane lub doświadczone w czasie praktyk;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7939" w14:textId="77777777" w:rsidR="007F5E10" w:rsidRPr="00F81FAA" w:rsidRDefault="007F5E10" w:rsidP="007F5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NAU1_U18</w:t>
            </w:r>
          </w:p>
        </w:tc>
      </w:tr>
      <w:tr w:rsidR="00CE7F64" w:rsidRPr="00F81FAA" w14:paraId="45D4D61A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BBEA" w14:textId="77777777" w:rsidR="00CE7F64" w:rsidRPr="00F81FAA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317404" w:rsidRPr="00F81FAA" w14:paraId="7E4C16B6" w14:textId="77777777" w:rsidTr="0031740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71F9" w14:textId="77777777" w:rsidR="00317404" w:rsidRPr="00F81FAA" w:rsidRDefault="00317404" w:rsidP="003174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  <w:p w14:paraId="0AEF1EB9" w14:textId="645C8CC1" w:rsidR="00317404" w:rsidRPr="00F81FAA" w:rsidRDefault="00317404" w:rsidP="00DB4A1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5AB4" w14:textId="77777777" w:rsidR="00317404" w:rsidRPr="00F81FAA" w:rsidRDefault="00317404" w:rsidP="00317404">
            <w:pPr>
              <w:ind w:right="7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skutecznego współdziałania z opiekunem praktyk zawodowych i z nauczycielami w celu poszerzania swojej wiedzy.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66768" w14:textId="77777777" w:rsidR="00317404" w:rsidRPr="00F81FAA" w:rsidRDefault="00317404" w:rsidP="003174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NAU1_K02</w:t>
            </w:r>
          </w:p>
          <w:p w14:paraId="59E9ED93" w14:textId="77777777" w:rsidR="00317404" w:rsidRPr="00F81FAA" w:rsidRDefault="00317404" w:rsidP="003174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NAU1_K07</w:t>
            </w:r>
          </w:p>
        </w:tc>
      </w:tr>
    </w:tbl>
    <w:p w14:paraId="48103D0D" w14:textId="77777777" w:rsidR="00AC5C34" w:rsidRPr="00F81FAA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16"/>
        <w:gridCol w:w="299"/>
        <w:gridCol w:w="522"/>
        <w:gridCol w:w="379"/>
        <w:gridCol w:w="379"/>
        <w:gridCol w:w="379"/>
        <w:gridCol w:w="310"/>
        <w:gridCol w:w="305"/>
        <w:gridCol w:w="522"/>
      </w:tblGrid>
      <w:tr w:rsidR="00A40BE3" w:rsidRPr="00F81FAA" w14:paraId="37905B9B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FC28" w14:textId="77777777" w:rsidR="00A40BE3" w:rsidRPr="00F81FAA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F81FAA" w14:paraId="31760B16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71151" w14:textId="77777777" w:rsidR="00A40BE3" w:rsidRPr="00F81FAA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68001941" w14:textId="77777777" w:rsidR="00A40BE3" w:rsidRPr="00F81FAA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C1BB" w14:textId="77777777" w:rsidR="00A40BE3" w:rsidRPr="00F81FAA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F81FAA" w14:paraId="0A7B0977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9410E7" w14:textId="77777777" w:rsidR="00A40BE3" w:rsidRPr="00F81FAA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593375" w14:textId="77777777" w:rsidR="00A40BE3" w:rsidRPr="00F81FAA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17B233" w14:textId="77777777" w:rsidR="00A40BE3" w:rsidRPr="00F81FAA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1C05D2" w14:textId="77777777" w:rsidR="00A40BE3" w:rsidRPr="00F81FA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184B70" w14:textId="77777777" w:rsidR="00A40BE3" w:rsidRPr="00F81FA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F81FAA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F81FAA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12F528" w14:textId="77777777" w:rsidR="00324456" w:rsidRPr="00F81FAA" w:rsidRDefault="00324456" w:rsidP="0032445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  <w:p w14:paraId="6B53E7D4" w14:textId="77777777" w:rsidR="00A40BE3" w:rsidRPr="00F81FAA" w:rsidRDefault="00324456" w:rsidP="0032445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Dokumenta-cja</w:t>
            </w:r>
            <w:proofErr w:type="spellEnd"/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praktyki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F1AA3A" w14:textId="77777777" w:rsidR="00A40BE3" w:rsidRPr="00F81FAA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1C3070" w14:textId="77777777" w:rsidR="00A40BE3" w:rsidRDefault="00B74FB4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Praktyka</w:t>
            </w:r>
          </w:p>
        </w:tc>
      </w:tr>
      <w:tr w:rsidR="007B75E6" w:rsidRPr="00F81FAA" w14:paraId="2C5FE312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26C65D" w14:textId="77777777" w:rsidR="007B75E6" w:rsidRPr="00F81FAA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4B71A" w14:textId="77777777" w:rsidR="007B75E6" w:rsidRPr="00F81FAA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B4127B4" w14:textId="77777777" w:rsidR="007B75E6" w:rsidRPr="00F81FAA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9CF444" w14:textId="77777777" w:rsidR="007B75E6" w:rsidRPr="00F81FA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953A04F" w14:textId="77777777" w:rsidR="007B75E6" w:rsidRPr="00F81FA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39B4BE" w14:textId="77777777" w:rsidR="007B75E6" w:rsidRPr="00F81FA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8D79FCA" w14:textId="77777777" w:rsidR="007B75E6" w:rsidRPr="00F81FA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19B5CB" w14:textId="77777777" w:rsidR="007B75E6" w:rsidRPr="00F81FA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F81FAA" w14:paraId="2EB0B692" w14:textId="77777777" w:rsidTr="00B74FB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F776" w14:textId="77777777" w:rsidR="007B75E6" w:rsidRPr="00F81FAA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A06679" w14:textId="77777777" w:rsidR="007B75E6" w:rsidRPr="00F81FA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880C7F" w14:textId="77777777" w:rsidR="007B75E6" w:rsidRPr="00F81FA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542420" w14:textId="77777777" w:rsidR="007B75E6" w:rsidRPr="00F81FA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7FABE1C" w14:textId="77777777" w:rsidR="007B75E6" w:rsidRPr="00F81FA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95C13E3" w14:textId="77777777" w:rsidR="007B75E6" w:rsidRPr="00F81FA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73AB86" w14:textId="77777777" w:rsidR="007B75E6" w:rsidRPr="00F81FA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883F7E" w14:textId="77777777" w:rsidR="007B75E6" w:rsidRPr="00F81FA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F8C2E2" w14:textId="77777777" w:rsidR="007B75E6" w:rsidRPr="00F81FA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590031" w14:textId="77777777" w:rsidR="007B75E6" w:rsidRPr="00F81FA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4691218" w14:textId="77777777" w:rsidR="007B75E6" w:rsidRPr="00F81FA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E808B3" w14:textId="77777777" w:rsidR="007B75E6" w:rsidRPr="00F81FA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A276AC" w14:textId="77777777" w:rsidR="007B75E6" w:rsidRPr="00F81FA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16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AF6E71" w14:textId="77777777" w:rsidR="007B75E6" w:rsidRPr="00F81FA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29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2CA33D" w14:textId="77777777" w:rsidR="007B75E6" w:rsidRPr="00F81FA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52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7F5238" w14:textId="77777777" w:rsidR="007B75E6" w:rsidRPr="00F81FAA" w:rsidRDefault="00B74FB4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3822050" w14:textId="77777777" w:rsidR="007B75E6" w:rsidRPr="00F81FA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1E5B1B" w14:textId="77777777" w:rsidR="007B75E6" w:rsidRPr="00F81FA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99DD92" w14:textId="77777777" w:rsidR="007B75E6" w:rsidRPr="00F81FA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1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D5FDD0" w14:textId="77777777" w:rsidR="007B75E6" w:rsidRPr="00F81FA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0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76CAE3" w14:textId="77777777" w:rsidR="007B75E6" w:rsidRPr="00F81FA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52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523464" w14:textId="77777777" w:rsidR="007B75E6" w:rsidRPr="00F81FAA" w:rsidRDefault="00B74FB4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</w:t>
            </w:r>
          </w:p>
        </w:tc>
      </w:tr>
      <w:tr w:rsidR="00F543C9" w:rsidRPr="00F81FAA" w14:paraId="4C12871E" w14:textId="77777777" w:rsidTr="001E1F3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99CE3" w14:textId="6C357E10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346CB5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3B3717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BD574E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CB1F2E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780B5E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8DEF4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6E0D41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FF75EB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5B8327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C32D49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1340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84DE7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614D9D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BEB70CD" w14:textId="5199FDA3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26A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2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53507A" w14:textId="4CD55FFB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43104A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DB06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33DA2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C0627D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B8F522A" w14:textId="7A8BFE7A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415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2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4FFFBB" w14:textId="70CCC894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543C9" w:rsidRPr="00F81FAA" w14:paraId="5A867E02" w14:textId="77777777" w:rsidTr="001E1F3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765FF" w14:textId="7BA8AEAC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30A54E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42679E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8E00C6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C086D1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00E66D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4D006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FD235D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426E92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988AF6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17FAD9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3DDC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4F165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DD8CAD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6AB2A6" w14:textId="1BA4425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26A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545011" w14:textId="30CFEC2A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9053C7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AA43B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B21FB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438884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5D90898" w14:textId="67AE90C5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415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2B847E" w14:textId="7B37D71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C9" w:rsidRPr="00F81FAA" w14:paraId="1F21D3C2" w14:textId="77777777" w:rsidTr="001E1F3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89B87" w14:textId="67D153AE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8363E1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9BA6C6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59D351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0CBF03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08C835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654F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3C4930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D086D6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D195C2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6B2166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0B70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A92B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52BC85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173BB8" w14:textId="0791BB35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26A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5ACFFF" w14:textId="33A3C1C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EA2E6C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3B555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5E63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41D401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6F149E" w14:textId="2EF4B88C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415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76943D" w14:textId="28437AFA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C9" w:rsidRPr="00F81FAA" w14:paraId="554CB03F" w14:textId="77777777" w:rsidTr="001E1F3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FE6F7" w14:textId="448B4B05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0C45CE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DED2E5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4D539D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8D7F42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57F3EC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5829F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E0D818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CECB64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5D776B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BB37A3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340B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35CF1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316651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62EDFF4" w14:textId="7CC78B2F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26A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528C1F" w14:textId="2C4DC3D0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D68477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47ECD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79CD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CAAD14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5E98A2" w14:textId="7D58AAAC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415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123375" w14:textId="3FD198C5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C9" w:rsidRPr="00F81FAA" w14:paraId="151FFF5E" w14:textId="77777777" w:rsidTr="001E1F3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E97EC" w14:textId="1F896D08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66F859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525056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E0E390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86C994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F00A6E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0BBA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47E2D2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D55CB1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51DA4D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309A4F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C968C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86E7F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C3DEB7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4417DB" w14:textId="0E338D5A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26A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53EC53" w14:textId="3E5DD835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9DF5BB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8EF02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051B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9EAD70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2703FE2" w14:textId="4D988431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415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4FA2AA" w14:textId="66DE9023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C9" w:rsidRPr="00F81FAA" w14:paraId="21000311" w14:textId="77777777" w:rsidTr="001E1F3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41876" w14:textId="6946B46E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9B5A7C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EB04F0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294660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7DACE3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5E5C66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B064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7A9F0D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34B4CE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08F8B6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3A2898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3E31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91A6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DA81D2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FB31A14" w14:textId="6AC27229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26A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FC1B00" w14:textId="313C3455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A4AF82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E644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7A8F3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0961D8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8FB8710" w14:textId="6F142171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415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796AB8" w14:textId="034C6F00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C9" w:rsidRPr="00F81FAA" w14:paraId="3F9D580F" w14:textId="77777777" w:rsidTr="001E1F3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FA989" w14:textId="1696E08C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U04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F7D42B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9368F0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2D8791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B6B15A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BE7DEC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1915D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627355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EF2F7D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FD9D50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88C3CF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8316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DC740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619714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ED8FEB" w14:textId="40A27F23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26A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B6DFF2" w14:textId="6DB07ADE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BA1BE2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C8631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DE85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194A32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C400447" w14:textId="7253DD7D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415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F106C4" w14:textId="264B1623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C9" w:rsidRPr="00F81FAA" w14:paraId="42BD3B99" w14:textId="77777777" w:rsidTr="001E1F3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FD960" w14:textId="6FB68F9C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U05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332E42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8299E2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5628FA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6EC94C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2D5794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5A2FA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CA4555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D2B908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1111A3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DEA116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6A109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C9A28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E2B9BD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AFC4CE5" w14:textId="34F43F4D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26A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1EC0BC" w14:textId="26667642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D4DA71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FB57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30DBA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C2593C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DE62344" w14:textId="166504EA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415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E3EB0E" w14:textId="299D0CF8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C9" w:rsidRPr="00F81FAA" w14:paraId="1490B106" w14:textId="77777777" w:rsidTr="001E1F3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A100" w14:textId="22665A38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sz w:val="20"/>
                <w:szCs w:val="20"/>
              </w:rPr>
              <w:t>U06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1A6D04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D5217F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72E652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FAA1D2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1EBA73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9A5C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A560F7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859747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097DCD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2BD075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C7B5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553B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CC7041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FB53D1" w14:textId="192D41CB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26A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CB4979" w14:textId="43D39320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CE8AE9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F253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42049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376AF5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0F1C0F" w14:textId="3C7A4C44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415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B44A3B" w14:textId="09073ED1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3C9" w:rsidRPr="00F81FAA" w14:paraId="6FE446ED" w14:textId="77777777" w:rsidTr="001E1F3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F136D" w14:textId="6CDFF1EB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192C76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CBB269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88569D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6F913D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23A095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62A6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D95112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08066B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EAF969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6EF001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65C6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503E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564944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F45A160" w14:textId="7841D3E5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26A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4CBA64" w14:textId="26C0019A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9751FD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3192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A600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B8207F" w14:textId="77777777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2C38174" w14:textId="3ACC9C94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415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4A0665" w14:textId="76019EA8" w:rsidR="00F543C9" w:rsidRPr="00F81FAA" w:rsidRDefault="00F543C9" w:rsidP="00F543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381E411" w14:textId="740AB4A0" w:rsidR="008115D0" w:rsidRPr="00F81FAA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49171E4B" w14:textId="77777777" w:rsidR="00A40BE3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C06596B" w14:textId="77777777" w:rsidR="00E56B2B" w:rsidRDefault="00E56B2B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95E2AC6" w14:textId="77777777" w:rsidR="00E56B2B" w:rsidRDefault="00E56B2B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E8B0AE8" w14:textId="77777777" w:rsidR="00E56B2B" w:rsidRDefault="00E56B2B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FB2ECBC" w14:textId="77777777" w:rsidR="00E56B2B" w:rsidRDefault="00E56B2B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DB75FDB" w14:textId="77777777" w:rsidR="00E56B2B" w:rsidRDefault="00E56B2B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8295C9F" w14:textId="77777777" w:rsidR="00E56B2B" w:rsidRDefault="00E56B2B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391C0AD" w14:textId="77777777" w:rsidR="00E56B2B" w:rsidRDefault="00E56B2B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6C76672" w14:textId="77777777" w:rsidR="00E56B2B" w:rsidRPr="00F81FAA" w:rsidRDefault="00E56B2B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F81FAA" w14:paraId="5A1D0278" w14:textId="77777777" w:rsidTr="004A588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ECFA" w14:textId="77777777" w:rsidR="00742D43" w:rsidRPr="00F81FAA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Kryteria oceny stopnia </w:t>
            </w:r>
            <w:r w:rsidR="00CB46FA"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F81FAA" w14:paraId="1E51397D" w14:textId="77777777" w:rsidTr="004A5883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492A8" w14:textId="77777777" w:rsidR="00A6090F" w:rsidRPr="00F81FA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0170" w14:textId="77777777" w:rsidR="00A6090F" w:rsidRPr="00F81FA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2E753" w14:textId="77777777" w:rsidR="00A6090F" w:rsidRPr="00F81FA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1E4083" w:rsidRPr="00F81FAA" w14:paraId="2AA06FA1" w14:textId="77777777" w:rsidTr="004A5883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173E30" w14:textId="77777777" w:rsidR="001E4083" w:rsidRPr="00F81FAA" w:rsidRDefault="004A5883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Praktyka  (P)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7FBE" w14:textId="77777777" w:rsidR="001E4083" w:rsidRPr="00F81FAA" w:rsidRDefault="001E4083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680BA" w14:textId="77777777" w:rsidR="004A5883" w:rsidRDefault="004A5883" w:rsidP="003255EB">
            <w:pPr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Zna wybrane treści programowe z zakresu pedagogiki niezbędne do zrealizowania praktyki.</w:t>
            </w:r>
          </w:p>
          <w:p w14:paraId="09653E35" w14:textId="77777777" w:rsidR="004A5883" w:rsidRDefault="004A5883" w:rsidP="003255EB">
            <w:pPr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Realizuje zadania wynikające z programu i harmonogramu praktyki pedagogicznej, jednak efekty tych działań nie są do końca wymierne</w:t>
            </w:r>
            <w:r w:rsidR="000A00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C103A8B" w14:textId="77777777" w:rsidR="000A009C" w:rsidRDefault="004A5883" w:rsidP="003255EB">
            <w:pPr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Potrafi współpracować ze szkolnym opiekunem praktyk w trakcie ich realizacji, jednak kontakty interpersonalne z uczniami nie są do końca prawidłowe.</w:t>
            </w:r>
            <w:r w:rsidR="000A00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5B3670F" w14:textId="77777777" w:rsidR="001E4083" w:rsidRDefault="000A009C" w:rsidP="003255EB">
            <w:pPr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Wnioski i dokumentacja praktyki są niekompletne, a ocena praktyki wystawiona przez opiekuna ze strony placówki oświatowej – dostateczn</w:t>
            </w:r>
            <w:r w:rsidR="0019553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22D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3B3510C" w14:textId="77777777" w:rsidR="00E22D42" w:rsidRDefault="00E22D42" w:rsidP="003255EB">
            <w:pPr>
              <w:ind w:right="113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Realizacja celów praktyki 50%-</w:t>
            </w:r>
            <w:r w:rsidR="001E138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%</w:t>
            </w:r>
          </w:p>
          <w:p w14:paraId="65A29E51" w14:textId="328063E3" w:rsidR="00E56B2B" w:rsidRDefault="00E56B2B" w:rsidP="003255EB">
            <w:pPr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E4083" w:rsidRPr="00F81FAA" w14:paraId="3ED4C24C" w14:textId="77777777" w:rsidTr="004A588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E74409" w14:textId="77777777" w:rsidR="001E4083" w:rsidRPr="00F81FAA" w:rsidRDefault="001E4083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F13A" w14:textId="77777777" w:rsidR="001E4083" w:rsidRPr="00F81FAA" w:rsidRDefault="001E4083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7FD63" w14:textId="77777777" w:rsidR="000A009C" w:rsidRDefault="000A009C" w:rsidP="003255EB">
            <w:pPr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Zna wybrane treści programowe z zakresu pedagogiki niezbędne do zrealizowania praktyki.</w:t>
            </w:r>
          </w:p>
          <w:p w14:paraId="2560851A" w14:textId="77777777" w:rsidR="000A009C" w:rsidRDefault="000A009C" w:rsidP="003255EB">
            <w:pPr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Realizuje zadania wynikające z programu i harmonogramu praktyki pedagogicznej, jednak efekty tych działań nie są do końca wymierne.</w:t>
            </w:r>
          </w:p>
          <w:p w14:paraId="02DEEA86" w14:textId="77777777" w:rsidR="000A009C" w:rsidRDefault="000A009C" w:rsidP="003255EB">
            <w:pPr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Potrafi współpracować ze szkolnym opiekunem praktyk w trakcie ich realizacji, jednak kontakty interpersonalne z uczniami nie są do końca prawidłowe. </w:t>
            </w:r>
          </w:p>
          <w:p w14:paraId="6F4ADEBC" w14:textId="77777777" w:rsidR="001E4083" w:rsidRDefault="000A009C" w:rsidP="003255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Wnioski i dokumentacja praktyki są niekompletne, a ocena praktyki wystawiona przez opiekuna ze strony placówki oświatowej – dostateczn</w:t>
            </w:r>
            <w:r w:rsidR="0019553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plus.</w:t>
            </w:r>
          </w:p>
          <w:p w14:paraId="3A42A7EB" w14:textId="77777777" w:rsidR="00E22D42" w:rsidRDefault="00E22D42" w:rsidP="003255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Realizacja celów praktyki 6</w:t>
            </w:r>
            <w:r w:rsidR="001E138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%-</w:t>
            </w:r>
            <w:r w:rsidR="001E138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%</w:t>
            </w:r>
          </w:p>
          <w:p w14:paraId="3CD7D35F" w14:textId="348A3B3B" w:rsidR="00E56B2B" w:rsidRDefault="00E56B2B" w:rsidP="003255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A5883" w:rsidRPr="00F81FAA" w14:paraId="27496E33" w14:textId="77777777" w:rsidTr="004A588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EC5D7" w14:textId="77777777" w:rsidR="004A5883" w:rsidRPr="00F81FAA" w:rsidRDefault="004A5883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6F9F" w14:textId="77777777" w:rsidR="004A5883" w:rsidRPr="00F81FAA" w:rsidRDefault="004A5883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EE82E" w14:textId="77777777" w:rsidR="004A5883" w:rsidRDefault="004A5883" w:rsidP="003255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Zna większość treści programowych z zakresu pedagogiki niezbędnych do zrealizowania praktyki pedagogicznej. W znaczącym stopniu opanował te treści, co pozwala mu na rozpoznawanie sytuacji </w:t>
            </w:r>
            <w:r w:rsidR="000A009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piekuńczo-</w:t>
            </w:r>
            <w:r w:rsidR="000A00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wychowawczych, z jakimi będzie miał do czynienia podczas praktyki pedagogicznej.</w:t>
            </w:r>
          </w:p>
          <w:p w14:paraId="766DE6C7" w14:textId="77777777" w:rsidR="004A5883" w:rsidRDefault="004A5883" w:rsidP="003255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Realizuje zadania wynikające z programu i harmonogramu praktyki pedagogicznej. Efekty tych działań są wymierne. Potrafi przeanalizować i zinterpretować sytuacje opiekuńcz</w:t>
            </w:r>
            <w:r w:rsidR="000A009C">
              <w:rPr>
                <w:rFonts w:ascii="Times New Roman" w:hAnsi="Times New Roman" w:cs="Times New Roman"/>
                <w:sz w:val="20"/>
                <w:szCs w:val="20"/>
              </w:rPr>
              <w:t>o-wychowawcze zastane w szkole.</w:t>
            </w:r>
          </w:p>
          <w:p w14:paraId="713B57BA" w14:textId="77777777" w:rsidR="000A009C" w:rsidRDefault="004A5883" w:rsidP="003255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Poprawnie współpracuje ze szkolnym opiekunem praktyk w trakcie ich realizacji. Kontakty interpersonalne </w:t>
            </w:r>
            <w:r w:rsidR="0019553C">
              <w:rPr>
                <w:rFonts w:ascii="Times New Roman" w:hAnsi="Times New Roman" w:cs="Times New Roman"/>
                <w:sz w:val="20"/>
                <w:szCs w:val="20"/>
              </w:rPr>
              <w:t>z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uczniami są prawidłowe, jednak nie do końca potrafi przewidzieć skutki i efektywność tych działań.</w:t>
            </w:r>
            <w:r w:rsidR="000A00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8BBEFAF" w14:textId="77777777" w:rsidR="004A5883" w:rsidRDefault="000A009C" w:rsidP="003255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Wnioski oraz dokumentacja praktyki nie do końca są poprawnie opracowane. Ocena praktyki wystawiona przez opiekuna ze strony placówki oświatowej</w:t>
            </w:r>
            <w:r w:rsidR="001955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dobr</w:t>
            </w:r>
            <w:r w:rsidR="0019553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2A46E1" w14:textId="77777777" w:rsidR="00E22D42" w:rsidRDefault="00E22D42" w:rsidP="003255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Realizacja celów praktyki 7</w:t>
            </w:r>
            <w:r w:rsidR="001E138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%-</w:t>
            </w:r>
            <w:r w:rsidR="001E138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%</w:t>
            </w:r>
          </w:p>
          <w:p w14:paraId="0CA16918" w14:textId="7BEA6FA0" w:rsidR="00E56B2B" w:rsidRDefault="00E56B2B" w:rsidP="003255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A5883" w:rsidRPr="00F81FAA" w14:paraId="1D71DFA9" w14:textId="77777777" w:rsidTr="004A588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156202" w14:textId="77777777" w:rsidR="004A5883" w:rsidRPr="00F81FAA" w:rsidRDefault="004A5883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CB82" w14:textId="77777777" w:rsidR="004A5883" w:rsidRPr="00F81FAA" w:rsidRDefault="004A5883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4F978" w14:textId="77777777" w:rsidR="000A009C" w:rsidRDefault="000A009C" w:rsidP="003255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Zna większość treści programowych z zakresu pedagogiki niezbędnych do zrealizowania praktyki pedagogicznej. W znaczącym stopniu opanował te treści, co pozwala mu na rozpoznawanie sytuacji opiekuńczo- wychowawczych, z jakimi będzie miał do czynienia podczas praktyki pedagogicznej.</w:t>
            </w:r>
          </w:p>
          <w:p w14:paraId="25F32FC3" w14:textId="77777777" w:rsidR="000A009C" w:rsidRDefault="000A009C" w:rsidP="003255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Realizuje zadania wynikające z programu i harmonogramu praktyki pedagogicznej. Efekty tych działań są wymierne. Potrafi przeanalizować i zinterpretować sytuacje opiekuńczo-wychowawcze zastane w szkole. </w:t>
            </w:r>
          </w:p>
          <w:p w14:paraId="7D7C0408" w14:textId="77777777" w:rsidR="000A009C" w:rsidRDefault="000A009C" w:rsidP="003255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Poprawnie współpracuje ze szkolnym opiekunem praktyk w trakcie ich realizacji. Kontakty interpersonalne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z uczniami są prawidłowe, jednak nie do końca potrafi przewidzieć skutki i efektywność tych działań. </w:t>
            </w:r>
          </w:p>
          <w:p w14:paraId="33B6EEC9" w14:textId="77777777" w:rsidR="004A5883" w:rsidRDefault="000A009C" w:rsidP="003255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Wnioski oraz dokumentacja praktyki są poprawnie opracowane. Ocena praktyki wystawiona przez opiekuna </w:t>
            </w:r>
            <w:r w:rsidR="00A5291F">
              <w:rPr>
                <w:rFonts w:ascii="Times New Roman" w:hAnsi="Times New Roman" w:cs="Times New Roman"/>
                <w:sz w:val="20"/>
                <w:szCs w:val="20"/>
              </w:rPr>
              <w:t>ze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strony placówki oświatowej – dobr</w:t>
            </w:r>
            <w:r w:rsidR="00A5291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plus.</w:t>
            </w:r>
          </w:p>
          <w:p w14:paraId="24227D15" w14:textId="77777777" w:rsidR="00E22D42" w:rsidRDefault="00E22D42" w:rsidP="003255E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Realizacja celów praktyki 8</w:t>
            </w:r>
            <w:r w:rsidR="001E138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%-89%</w:t>
            </w:r>
          </w:p>
          <w:p w14:paraId="19B3AFF4" w14:textId="0B8F1999" w:rsidR="00E56B2B" w:rsidRDefault="00E56B2B" w:rsidP="003255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A5883" w:rsidRPr="00F81FAA" w14:paraId="2FA4161A" w14:textId="77777777" w:rsidTr="004A588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1CD4" w14:textId="77777777" w:rsidR="004A5883" w:rsidRPr="00F81FAA" w:rsidRDefault="004A5883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C0F7" w14:textId="77777777" w:rsidR="004A5883" w:rsidRPr="00F81FAA" w:rsidRDefault="004A5883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B964E" w14:textId="77777777" w:rsidR="004A5883" w:rsidRDefault="004A5883" w:rsidP="003255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Zna wszystkie wymagane treści programowe z zakresu pedagogiki niezbędne do zrealizowania praktyki pedagogicznej.  Posiada poszerzone wiadomości związane z tymi treściami, co pozwala mu na rozpoznawanie sytuacji opiekuńczo-wychowawczych zachodzących w środowisku szkolnym i skuteczne podejmowanie działań pedagogicznych podczas praktyki.</w:t>
            </w:r>
          </w:p>
          <w:p w14:paraId="2E31E842" w14:textId="77777777" w:rsidR="004A5883" w:rsidRDefault="004A5883" w:rsidP="003255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Wszystkie zadania wynikające z programu i harmonogramu praktyki pedagogicznej realizuje bardzo dobrze. Potrafi efektywnie przeanalizować i zinterpretować sytuacje opiekuńczo-wychowawcze zastane w szkole. </w:t>
            </w:r>
          </w:p>
          <w:p w14:paraId="4BA7EF1D" w14:textId="77777777" w:rsidR="000A009C" w:rsidRDefault="004A5883" w:rsidP="003255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Bardzo dobrze współpracuje ze szkolnym opiekunem praktyk w trakcie ich realizacji. Kontakty interpersonalne </w:t>
            </w:r>
            <w:r w:rsidR="000A009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z uczniami są prawidłowe i częste, nie unika wchodzenia w interakcje, potrafi przewidzieć skutki i efektywność tych działań.</w:t>
            </w:r>
            <w:r w:rsidR="000A00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2C31E2F" w14:textId="77777777" w:rsidR="004A5883" w:rsidRDefault="000A009C" w:rsidP="003255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Opracowane wnioski i dokumentacja praktyk są kompletne i poprawnie sformułowane. Ocena praktyki wystawiona przez opiekuna ze strony placówki oświatowej – bardzo dobra.</w:t>
            </w:r>
          </w:p>
          <w:p w14:paraId="63124FB8" w14:textId="77777777" w:rsidR="00E22D42" w:rsidRDefault="00E22D42" w:rsidP="003255E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Realizacja celów praktyki 90%-100%</w:t>
            </w:r>
          </w:p>
          <w:p w14:paraId="048CFBCA" w14:textId="6BA6B003" w:rsidR="00E56B2B" w:rsidRDefault="00E56B2B" w:rsidP="003255E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44F0B33E" w14:textId="77777777" w:rsidR="001E4083" w:rsidRPr="00F81FAA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1193C85" w14:textId="77777777" w:rsidR="001511D9" w:rsidRPr="00F81FAA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81FAA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F81FAA" w14:paraId="72767AD9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3A2D8" w14:textId="77777777" w:rsidR="001511D9" w:rsidRPr="00F81FAA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FADA" w14:textId="77777777" w:rsidR="001511D9" w:rsidRPr="00F81FAA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F81FAA" w14:paraId="038BBC3C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3C833" w14:textId="77777777" w:rsidR="001511D9" w:rsidRPr="00F81FA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1FA0" w14:textId="77777777" w:rsidR="001511D9" w:rsidRPr="00F81FA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5AE0176" w14:textId="77777777" w:rsidR="001511D9" w:rsidRPr="00F81FA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D885" w14:textId="77777777" w:rsidR="001511D9" w:rsidRPr="00F81FA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6D1392F" w14:textId="77777777" w:rsidR="001511D9" w:rsidRPr="00F81FA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6C07AD" w:rsidRPr="00F81FAA" w14:paraId="2E3B6BB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C0FC73" w14:textId="77777777" w:rsidR="006C07AD" w:rsidRPr="00F81FAA" w:rsidRDefault="006C07AD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lastRenderedPageBreak/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A19986" w14:textId="77777777" w:rsidR="006C07AD" w:rsidRPr="00F81FAA" w:rsidRDefault="006C07AD" w:rsidP="00E11A0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8B8A0A" w14:textId="77777777" w:rsidR="006C07AD" w:rsidRPr="00F81FAA" w:rsidRDefault="006C07AD" w:rsidP="00E11A0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6C07AD" w:rsidRPr="00F81FAA" w14:paraId="61411FF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0FDCA" w14:textId="77777777" w:rsidR="006C07AD" w:rsidRPr="00F81FAA" w:rsidRDefault="003255EB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Realizacja zadań podczas praktyki pedagogicznej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F6D7" w14:textId="77777777" w:rsidR="006C07AD" w:rsidRPr="00F81FAA" w:rsidRDefault="006C07AD" w:rsidP="00E11A0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E6261" w14:textId="77777777" w:rsidR="006C07AD" w:rsidRPr="00F81FAA" w:rsidRDefault="006C07AD" w:rsidP="00E11A0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</w:t>
            </w:r>
          </w:p>
        </w:tc>
      </w:tr>
      <w:tr w:rsidR="00EA4DC7" w:rsidRPr="00F81FAA" w14:paraId="1C136FD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3F937" w14:textId="6CCA1854" w:rsidR="00EA4DC7" w:rsidRPr="00F81FAA" w:rsidRDefault="00EA4DC7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9A75" w14:textId="7DEB01A9" w:rsidR="00EA4DC7" w:rsidRPr="00F81FAA" w:rsidRDefault="00EA4DC7" w:rsidP="00E11A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4E6D" w14:textId="45A563B0" w:rsidR="00EA4DC7" w:rsidRPr="00F81FAA" w:rsidRDefault="00EA4DC7" w:rsidP="00E11A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</w:t>
            </w:r>
          </w:p>
        </w:tc>
      </w:tr>
      <w:tr w:rsidR="002779E7" w:rsidRPr="00F81FAA" w14:paraId="0B32B14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FE405" w14:textId="3F9E8470" w:rsidR="002779E7" w:rsidRPr="00F81FAA" w:rsidRDefault="002779E7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przy przygotowaniu dokumentacji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B881A" w14:textId="4EFD8BB1" w:rsidR="002779E7" w:rsidRPr="00F81FAA" w:rsidRDefault="002779E7" w:rsidP="00E11A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4A0C" w14:textId="3C81C088" w:rsidR="002779E7" w:rsidRPr="00F81FAA" w:rsidRDefault="002779E7" w:rsidP="00E11A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</w:t>
            </w:r>
          </w:p>
        </w:tc>
      </w:tr>
      <w:tr w:rsidR="006C07AD" w:rsidRPr="00F81FAA" w14:paraId="4CCA522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A753DC0" w14:textId="77777777" w:rsidR="006C07AD" w:rsidRPr="00F81FAA" w:rsidRDefault="006C07AD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ECEA680" w14:textId="653B2D7E" w:rsidR="006C07AD" w:rsidRPr="00F81FAA" w:rsidRDefault="002779E7" w:rsidP="00E11A0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  <w:r w:rsidR="006C07AD" w:rsidRPr="00F81F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8D6355E" w14:textId="1526BEC8" w:rsidR="006C07AD" w:rsidRPr="00F81FAA" w:rsidRDefault="002779E7" w:rsidP="00E11A0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  <w:r w:rsidR="006C07AD" w:rsidRPr="00F81F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</w:tr>
      <w:tr w:rsidR="006C07AD" w:rsidRPr="00F81FAA" w14:paraId="0029692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8BF9272" w14:textId="77777777" w:rsidR="006C07AD" w:rsidRPr="00F81FAA" w:rsidRDefault="006C07AD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861C9D3" w14:textId="6FA5BCF2" w:rsidR="006C07AD" w:rsidRPr="00F81FAA" w:rsidRDefault="002779E7" w:rsidP="00E11A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A887627" w14:textId="4B0D0302" w:rsidR="006C07AD" w:rsidRPr="00F81FAA" w:rsidRDefault="002779E7" w:rsidP="00E11A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F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4FB29185" w14:textId="4E8D32A3" w:rsidR="00FA6C7B" w:rsidRPr="00F81FAA" w:rsidRDefault="00FA6C7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10856B32" w14:textId="77777777" w:rsidR="00FA6C7B" w:rsidRPr="00F81FAA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96E10CA" w14:textId="77777777" w:rsidR="005C5513" w:rsidRPr="00F81FAA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F81FAA">
        <w:rPr>
          <w:b/>
          <w:i/>
          <w:sz w:val="20"/>
          <w:szCs w:val="20"/>
        </w:rPr>
        <w:t>Przyjmuję do realizacji</w:t>
      </w:r>
      <w:r w:rsidRPr="00F81FAA">
        <w:rPr>
          <w:i/>
          <w:sz w:val="20"/>
          <w:szCs w:val="20"/>
        </w:rPr>
        <w:t xml:space="preserve">    (data i</w:t>
      </w:r>
      <w:r w:rsidR="00EB24C1" w:rsidRPr="00F81FAA">
        <w:rPr>
          <w:i/>
          <w:sz w:val="20"/>
          <w:szCs w:val="20"/>
        </w:rPr>
        <w:t xml:space="preserve"> czytelne </w:t>
      </w:r>
      <w:r w:rsidRPr="00F81FAA">
        <w:rPr>
          <w:i/>
          <w:sz w:val="20"/>
          <w:szCs w:val="20"/>
        </w:rPr>
        <w:t xml:space="preserve"> podpisy osób prowadzących przedmiot w danym roku akademickim)</w:t>
      </w:r>
    </w:p>
    <w:p w14:paraId="3E86F4FE" w14:textId="77777777" w:rsidR="005C5513" w:rsidRPr="00F81FAA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A71856B" w14:textId="77777777" w:rsidR="005625C2" w:rsidRPr="00F81FAA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0184F35" w14:textId="77777777" w:rsidR="005C5513" w:rsidRPr="00F81FAA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F81FAA">
        <w:rPr>
          <w:i/>
          <w:sz w:val="20"/>
          <w:szCs w:val="20"/>
        </w:rPr>
        <w:tab/>
      </w:r>
      <w:r w:rsidRPr="00F81FAA">
        <w:rPr>
          <w:i/>
          <w:sz w:val="20"/>
          <w:szCs w:val="20"/>
        </w:rPr>
        <w:tab/>
      </w:r>
      <w:r w:rsidRPr="00F81FAA">
        <w:rPr>
          <w:i/>
          <w:sz w:val="20"/>
          <w:szCs w:val="20"/>
        </w:rPr>
        <w:tab/>
      </w:r>
      <w:r w:rsidR="0082063F" w:rsidRPr="00F81FAA">
        <w:rPr>
          <w:i/>
          <w:sz w:val="20"/>
          <w:szCs w:val="20"/>
        </w:rPr>
        <w:t xml:space="preserve">             </w:t>
      </w:r>
      <w:r w:rsidRPr="00F81FAA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F81FAA" w:rsidSect="00F97FA9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0FBC7E" w14:textId="77777777" w:rsidR="00C80711" w:rsidRDefault="00C80711">
      <w:r>
        <w:separator/>
      </w:r>
    </w:p>
  </w:endnote>
  <w:endnote w:type="continuationSeparator" w:id="0">
    <w:p w14:paraId="5B9D315C" w14:textId="77777777" w:rsidR="00C80711" w:rsidRDefault="00C8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CCE672" w14:textId="77777777" w:rsidR="00C80711" w:rsidRDefault="00C80711"/>
  </w:footnote>
  <w:footnote w:type="continuationSeparator" w:id="0">
    <w:p w14:paraId="7097DE5C" w14:textId="77777777" w:rsidR="00C80711" w:rsidRDefault="00C8071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0A5C84"/>
    <w:multiLevelType w:val="hybridMultilevel"/>
    <w:tmpl w:val="E108A45E"/>
    <w:lvl w:ilvl="0" w:tplc="0415000F">
      <w:start w:val="1"/>
      <w:numFmt w:val="decimal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3475F5"/>
    <w:multiLevelType w:val="hybridMultilevel"/>
    <w:tmpl w:val="DE98034A"/>
    <w:lvl w:ilvl="0" w:tplc="A11A010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711248B"/>
    <w:multiLevelType w:val="hybridMultilevel"/>
    <w:tmpl w:val="589A5E4A"/>
    <w:lvl w:ilvl="0" w:tplc="FB908CEA">
      <w:start w:val="9"/>
      <w:numFmt w:val="decimal"/>
      <w:lvlText w:val="%1."/>
      <w:lvlJc w:val="left"/>
      <w:pPr>
        <w:ind w:left="1038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4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E262CF8"/>
    <w:multiLevelType w:val="hybridMultilevel"/>
    <w:tmpl w:val="C83661B8"/>
    <w:lvl w:ilvl="0" w:tplc="8FA087AE">
      <w:start w:val="9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2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3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502360410">
    <w:abstractNumId w:val="32"/>
  </w:num>
  <w:num w:numId="2" w16cid:durableId="718018375">
    <w:abstractNumId w:val="12"/>
  </w:num>
  <w:num w:numId="3" w16cid:durableId="110973787">
    <w:abstractNumId w:val="29"/>
  </w:num>
  <w:num w:numId="4" w16cid:durableId="2052026548">
    <w:abstractNumId w:val="37"/>
  </w:num>
  <w:num w:numId="5" w16cid:durableId="672873199">
    <w:abstractNumId w:val="22"/>
  </w:num>
  <w:num w:numId="6" w16cid:durableId="25184399">
    <w:abstractNumId w:val="13"/>
  </w:num>
  <w:num w:numId="7" w16cid:durableId="480117732">
    <w:abstractNumId w:val="34"/>
  </w:num>
  <w:num w:numId="8" w16cid:durableId="1313288450">
    <w:abstractNumId w:val="18"/>
  </w:num>
  <w:num w:numId="9" w16cid:durableId="1545559554">
    <w:abstractNumId w:val="27"/>
  </w:num>
  <w:num w:numId="10" w16cid:durableId="35663267">
    <w:abstractNumId w:val="20"/>
  </w:num>
  <w:num w:numId="11" w16cid:durableId="1301308548">
    <w:abstractNumId w:val="15"/>
  </w:num>
  <w:num w:numId="12" w16cid:durableId="1974601242">
    <w:abstractNumId w:val="14"/>
  </w:num>
  <w:num w:numId="13" w16cid:durableId="285551801">
    <w:abstractNumId w:val="24"/>
  </w:num>
  <w:num w:numId="14" w16cid:durableId="1147892087">
    <w:abstractNumId w:val="8"/>
  </w:num>
  <w:num w:numId="15" w16cid:durableId="509494007">
    <w:abstractNumId w:val="3"/>
  </w:num>
  <w:num w:numId="16" w16cid:durableId="40330774">
    <w:abstractNumId w:val="2"/>
  </w:num>
  <w:num w:numId="17" w16cid:durableId="823663648">
    <w:abstractNumId w:val="1"/>
  </w:num>
  <w:num w:numId="18" w16cid:durableId="590969747">
    <w:abstractNumId w:val="0"/>
  </w:num>
  <w:num w:numId="19" w16cid:durableId="1678461574">
    <w:abstractNumId w:val="9"/>
  </w:num>
  <w:num w:numId="20" w16cid:durableId="244844929">
    <w:abstractNumId w:val="7"/>
  </w:num>
  <w:num w:numId="21" w16cid:durableId="578831117">
    <w:abstractNumId w:val="6"/>
  </w:num>
  <w:num w:numId="22" w16cid:durableId="2005352744">
    <w:abstractNumId w:val="5"/>
  </w:num>
  <w:num w:numId="23" w16cid:durableId="364797181">
    <w:abstractNumId w:val="4"/>
  </w:num>
  <w:num w:numId="24" w16cid:durableId="1436903866">
    <w:abstractNumId w:val="21"/>
  </w:num>
  <w:num w:numId="25" w16cid:durableId="1833981782">
    <w:abstractNumId w:val="42"/>
  </w:num>
  <w:num w:numId="26" w16cid:durableId="1069157835">
    <w:abstractNumId w:val="11"/>
  </w:num>
  <w:num w:numId="27" w16cid:durableId="1883401456">
    <w:abstractNumId w:val="36"/>
  </w:num>
  <w:num w:numId="28" w16cid:durableId="1179924486">
    <w:abstractNumId w:val="44"/>
  </w:num>
  <w:num w:numId="29" w16cid:durableId="85811345">
    <w:abstractNumId w:val="10"/>
  </w:num>
  <w:num w:numId="30" w16cid:durableId="309293509">
    <w:abstractNumId w:val="41"/>
  </w:num>
  <w:num w:numId="31" w16cid:durableId="1030377708">
    <w:abstractNumId w:val="16"/>
  </w:num>
  <w:num w:numId="32" w16cid:durableId="775443445">
    <w:abstractNumId w:val="43"/>
  </w:num>
  <w:num w:numId="33" w16cid:durableId="1457724723">
    <w:abstractNumId w:val="17"/>
  </w:num>
  <w:num w:numId="34" w16cid:durableId="755976128">
    <w:abstractNumId w:val="23"/>
  </w:num>
  <w:num w:numId="35" w16cid:durableId="103308223">
    <w:abstractNumId w:val="40"/>
  </w:num>
  <w:num w:numId="36" w16cid:durableId="319777501">
    <w:abstractNumId w:val="35"/>
  </w:num>
  <w:num w:numId="37" w16cid:durableId="803694254">
    <w:abstractNumId w:val="39"/>
  </w:num>
  <w:num w:numId="38" w16cid:durableId="431052801">
    <w:abstractNumId w:val="30"/>
  </w:num>
  <w:num w:numId="39" w16cid:durableId="1389643715">
    <w:abstractNumId w:val="26"/>
  </w:num>
  <w:num w:numId="40" w16cid:durableId="705957371">
    <w:abstractNumId w:val="31"/>
  </w:num>
  <w:num w:numId="41" w16cid:durableId="1509364655">
    <w:abstractNumId w:val="19"/>
  </w:num>
  <w:num w:numId="42" w16cid:durableId="860167953">
    <w:abstractNumId w:val="25"/>
  </w:num>
  <w:num w:numId="43" w16cid:durableId="448823027">
    <w:abstractNumId w:val="28"/>
  </w:num>
  <w:num w:numId="44" w16cid:durableId="1287275690">
    <w:abstractNumId w:val="33"/>
  </w:num>
  <w:num w:numId="45" w16cid:durableId="16044564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24FBB"/>
    <w:rsid w:val="0003485D"/>
    <w:rsid w:val="00034AFA"/>
    <w:rsid w:val="00043C38"/>
    <w:rsid w:val="00046F86"/>
    <w:rsid w:val="0005418B"/>
    <w:rsid w:val="00054692"/>
    <w:rsid w:val="00060AD9"/>
    <w:rsid w:val="00060F3B"/>
    <w:rsid w:val="00062D39"/>
    <w:rsid w:val="0008454A"/>
    <w:rsid w:val="00096A51"/>
    <w:rsid w:val="000A009C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D27"/>
    <w:rsid w:val="001002AB"/>
    <w:rsid w:val="00111B64"/>
    <w:rsid w:val="00123649"/>
    <w:rsid w:val="001425A3"/>
    <w:rsid w:val="001511D9"/>
    <w:rsid w:val="00152D19"/>
    <w:rsid w:val="00163028"/>
    <w:rsid w:val="00177ABC"/>
    <w:rsid w:val="0019553C"/>
    <w:rsid w:val="00195C93"/>
    <w:rsid w:val="001C13B4"/>
    <w:rsid w:val="001C3D5E"/>
    <w:rsid w:val="001D4D83"/>
    <w:rsid w:val="001D544A"/>
    <w:rsid w:val="001E08E3"/>
    <w:rsid w:val="001E1380"/>
    <w:rsid w:val="001E1B38"/>
    <w:rsid w:val="001E4083"/>
    <w:rsid w:val="00214880"/>
    <w:rsid w:val="002368E1"/>
    <w:rsid w:val="0024724B"/>
    <w:rsid w:val="002500DF"/>
    <w:rsid w:val="0025452F"/>
    <w:rsid w:val="0026398C"/>
    <w:rsid w:val="002779E7"/>
    <w:rsid w:val="00282DC0"/>
    <w:rsid w:val="00282F37"/>
    <w:rsid w:val="002833B9"/>
    <w:rsid w:val="00283E57"/>
    <w:rsid w:val="00295BD2"/>
    <w:rsid w:val="002B77D3"/>
    <w:rsid w:val="002D1675"/>
    <w:rsid w:val="002E3DFB"/>
    <w:rsid w:val="002F4CD8"/>
    <w:rsid w:val="002F5F1C"/>
    <w:rsid w:val="002F7572"/>
    <w:rsid w:val="00301365"/>
    <w:rsid w:val="00303338"/>
    <w:rsid w:val="00304D7D"/>
    <w:rsid w:val="00317404"/>
    <w:rsid w:val="003207B9"/>
    <w:rsid w:val="0032107B"/>
    <w:rsid w:val="00324456"/>
    <w:rsid w:val="003255EB"/>
    <w:rsid w:val="00355C21"/>
    <w:rsid w:val="00364652"/>
    <w:rsid w:val="00370413"/>
    <w:rsid w:val="00370D1D"/>
    <w:rsid w:val="003B0B4A"/>
    <w:rsid w:val="003B6564"/>
    <w:rsid w:val="003C28BC"/>
    <w:rsid w:val="003C59AC"/>
    <w:rsid w:val="003E774E"/>
    <w:rsid w:val="00411F31"/>
    <w:rsid w:val="00413AA8"/>
    <w:rsid w:val="0041771F"/>
    <w:rsid w:val="00420A29"/>
    <w:rsid w:val="00434A82"/>
    <w:rsid w:val="00435757"/>
    <w:rsid w:val="00441075"/>
    <w:rsid w:val="0046386D"/>
    <w:rsid w:val="00474402"/>
    <w:rsid w:val="004867FA"/>
    <w:rsid w:val="004A5883"/>
    <w:rsid w:val="004B2049"/>
    <w:rsid w:val="004D164D"/>
    <w:rsid w:val="004D2129"/>
    <w:rsid w:val="004D388F"/>
    <w:rsid w:val="004F326E"/>
    <w:rsid w:val="004F4882"/>
    <w:rsid w:val="004F6173"/>
    <w:rsid w:val="0050503E"/>
    <w:rsid w:val="00512489"/>
    <w:rsid w:val="00515B0F"/>
    <w:rsid w:val="00525A5E"/>
    <w:rsid w:val="00545B43"/>
    <w:rsid w:val="00551371"/>
    <w:rsid w:val="005625C2"/>
    <w:rsid w:val="00573D2C"/>
    <w:rsid w:val="005B4506"/>
    <w:rsid w:val="005B5676"/>
    <w:rsid w:val="005C5513"/>
    <w:rsid w:val="005D0415"/>
    <w:rsid w:val="005D5D80"/>
    <w:rsid w:val="005E69E4"/>
    <w:rsid w:val="006042CB"/>
    <w:rsid w:val="006223E8"/>
    <w:rsid w:val="00653368"/>
    <w:rsid w:val="0066006C"/>
    <w:rsid w:val="0066524E"/>
    <w:rsid w:val="00683581"/>
    <w:rsid w:val="006A4183"/>
    <w:rsid w:val="006B0A9A"/>
    <w:rsid w:val="006C07AD"/>
    <w:rsid w:val="006C7E19"/>
    <w:rsid w:val="006E15D8"/>
    <w:rsid w:val="007034A2"/>
    <w:rsid w:val="00711C11"/>
    <w:rsid w:val="007360AB"/>
    <w:rsid w:val="00742D43"/>
    <w:rsid w:val="00753411"/>
    <w:rsid w:val="00760201"/>
    <w:rsid w:val="0078660D"/>
    <w:rsid w:val="00790F85"/>
    <w:rsid w:val="0079768F"/>
    <w:rsid w:val="007B69A7"/>
    <w:rsid w:val="007B75E6"/>
    <w:rsid w:val="007D6215"/>
    <w:rsid w:val="007E4464"/>
    <w:rsid w:val="007F5E10"/>
    <w:rsid w:val="00801108"/>
    <w:rsid w:val="00805AAE"/>
    <w:rsid w:val="008115D0"/>
    <w:rsid w:val="0082063F"/>
    <w:rsid w:val="00821DC0"/>
    <w:rsid w:val="00826CDB"/>
    <w:rsid w:val="00832ACF"/>
    <w:rsid w:val="00836D82"/>
    <w:rsid w:val="00845406"/>
    <w:rsid w:val="00850B87"/>
    <w:rsid w:val="00851598"/>
    <w:rsid w:val="00852D5F"/>
    <w:rsid w:val="00861A15"/>
    <w:rsid w:val="00866745"/>
    <w:rsid w:val="0088044C"/>
    <w:rsid w:val="00891FE1"/>
    <w:rsid w:val="008A7F09"/>
    <w:rsid w:val="008B3494"/>
    <w:rsid w:val="008B358D"/>
    <w:rsid w:val="008C1C6F"/>
    <w:rsid w:val="008C1E39"/>
    <w:rsid w:val="008D7AC0"/>
    <w:rsid w:val="008F0E94"/>
    <w:rsid w:val="00911266"/>
    <w:rsid w:val="00913BF6"/>
    <w:rsid w:val="009148B6"/>
    <w:rsid w:val="00922D6B"/>
    <w:rsid w:val="0093462F"/>
    <w:rsid w:val="00936747"/>
    <w:rsid w:val="009421CD"/>
    <w:rsid w:val="009915E9"/>
    <w:rsid w:val="00992C8B"/>
    <w:rsid w:val="0099302C"/>
    <w:rsid w:val="009B5178"/>
    <w:rsid w:val="009B7DA8"/>
    <w:rsid w:val="009C36EB"/>
    <w:rsid w:val="009E059B"/>
    <w:rsid w:val="009F2C79"/>
    <w:rsid w:val="00A11446"/>
    <w:rsid w:val="00A24D15"/>
    <w:rsid w:val="00A33FFD"/>
    <w:rsid w:val="00A37843"/>
    <w:rsid w:val="00A40BE3"/>
    <w:rsid w:val="00A44437"/>
    <w:rsid w:val="00A5291F"/>
    <w:rsid w:val="00A6090F"/>
    <w:rsid w:val="00A60D8D"/>
    <w:rsid w:val="00A869C4"/>
    <w:rsid w:val="00AB23EA"/>
    <w:rsid w:val="00AB4289"/>
    <w:rsid w:val="00AC184D"/>
    <w:rsid w:val="00AC2BB3"/>
    <w:rsid w:val="00AC5C34"/>
    <w:rsid w:val="00AE1C12"/>
    <w:rsid w:val="00AF6E2D"/>
    <w:rsid w:val="00B003B0"/>
    <w:rsid w:val="00B01F02"/>
    <w:rsid w:val="00B027CE"/>
    <w:rsid w:val="00B202F3"/>
    <w:rsid w:val="00B2334B"/>
    <w:rsid w:val="00B46D87"/>
    <w:rsid w:val="00B51C20"/>
    <w:rsid w:val="00B5462A"/>
    <w:rsid w:val="00B54E9B"/>
    <w:rsid w:val="00B60656"/>
    <w:rsid w:val="00B6239F"/>
    <w:rsid w:val="00B726E1"/>
    <w:rsid w:val="00B73B2D"/>
    <w:rsid w:val="00B74FB4"/>
    <w:rsid w:val="00B93C6F"/>
    <w:rsid w:val="00B94891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44FB1"/>
    <w:rsid w:val="00C51BC2"/>
    <w:rsid w:val="00C80711"/>
    <w:rsid w:val="00C962BF"/>
    <w:rsid w:val="00CB46FA"/>
    <w:rsid w:val="00CE44C2"/>
    <w:rsid w:val="00CE6ACA"/>
    <w:rsid w:val="00CE7F64"/>
    <w:rsid w:val="00D034E2"/>
    <w:rsid w:val="00D043E7"/>
    <w:rsid w:val="00D42CEB"/>
    <w:rsid w:val="00D5308A"/>
    <w:rsid w:val="00D6440C"/>
    <w:rsid w:val="00D67467"/>
    <w:rsid w:val="00D85301"/>
    <w:rsid w:val="00DB4A16"/>
    <w:rsid w:val="00DC366A"/>
    <w:rsid w:val="00DD67B6"/>
    <w:rsid w:val="00DE3813"/>
    <w:rsid w:val="00DF5A00"/>
    <w:rsid w:val="00E03414"/>
    <w:rsid w:val="00E11EAD"/>
    <w:rsid w:val="00E170AB"/>
    <w:rsid w:val="00E20920"/>
    <w:rsid w:val="00E22D42"/>
    <w:rsid w:val="00E54D25"/>
    <w:rsid w:val="00E56B2B"/>
    <w:rsid w:val="00E57C27"/>
    <w:rsid w:val="00E804AB"/>
    <w:rsid w:val="00E8223C"/>
    <w:rsid w:val="00E87CB9"/>
    <w:rsid w:val="00EA06AD"/>
    <w:rsid w:val="00EA4DC7"/>
    <w:rsid w:val="00EA5E39"/>
    <w:rsid w:val="00EB24C1"/>
    <w:rsid w:val="00EB6BCF"/>
    <w:rsid w:val="00EB7D31"/>
    <w:rsid w:val="00EC5FF3"/>
    <w:rsid w:val="00ED2415"/>
    <w:rsid w:val="00EF01B4"/>
    <w:rsid w:val="00F147DE"/>
    <w:rsid w:val="00F23C94"/>
    <w:rsid w:val="00F3697D"/>
    <w:rsid w:val="00F43B17"/>
    <w:rsid w:val="00F45FA1"/>
    <w:rsid w:val="00F50894"/>
    <w:rsid w:val="00F543C9"/>
    <w:rsid w:val="00F573CA"/>
    <w:rsid w:val="00F725C5"/>
    <w:rsid w:val="00F81FAA"/>
    <w:rsid w:val="00F95A81"/>
    <w:rsid w:val="00F97FA9"/>
    <w:rsid w:val="00FA6C7B"/>
    <w:rsid w:val="00FB1181"/>
    <w:rsid w:val="00FB5084"/>
    <w:rsid w:val="00FC11AD"/>
    <w:rsid w:val="00FC7712"/>
    <w:rsid w:val="00FD017E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97309"/>
  <w15:docId w15:val="{E6F862FA-28BA-4955-B3CB-2C1C0335A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0D8D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60D8D"/>
    <w:rPr>
      <w:color w:val="0066CC"/>
      <w:u w:val="single"/>
    </w:rPr>
  </w:style>
  <w:style w:type="character" w:customStyle="1" w:styleId="Bodytext4">
    <w:name w:val="Body text (4)_"/>
    <w:link w:val="Bodytext40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A60D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A60D8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A60D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A60D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A60D8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A60D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A60D8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A60D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A60D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A60D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A60D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A60D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A60D8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A60D8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A60D8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A60D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A60D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A60D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A60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A60D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A60D8D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A60D8D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A60D8D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A60D8D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A60D8D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A60D8D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A60D8D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07B3E-6CEB-4A13-A01A-2C6172DEE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4</Pages>
  <Words>1405</Words>
  <Characters>8432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Kasia</dc:creator>
  <cp:lastModifiedBy>Łukasz Furtak</cp:lastModifiedBy>
  <cp:revision>38</cp:revision>
  <cp:lastPrinted>2018-11-26T08:08:00Z</cp:lastPrinted>
  <dcterms:created xsi:type="dcterms:W3CDTF">2019-02-03T22:17:00Z</dcterms:created>
  <dcterms:modified xsi:type="dcterms:W3CDTF">2024-08-20T23:35:00Z</dcterms:modified>
</cp:coreProperties>
</file>